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05E72" w:rsidR="0056097D" w:rsidP="004547CE" w:rsidRDefault="00405E72" w14:paraId="66F17248" w14:textId="7037FA59">
      <w:pPr>
        <w:jc w:val="both"/>
        <w:rPr>
          <w:b/>
          <w:bCs/>
        </w:rPr>
      </w:pPr>
      <w:r w:rsidRPr="00405E72">
        <w:rPr>
          <w:b/>
          <w:bCs/>
        </w:rPr>
        <w:t>Titre</w:t>
      </w:r>
    </w:p>
    <w:p w:rsidR="00405E72" w:rsidP="004547CE" w:rsidRDefault="00405E72" w14:paraId="466CC9DD" w14:textId="5397101A">
      <w:pPr>
        <w:jc w:val="both"/>
      </w:pPr>
      <w:r>
        <w:t xml:space="preserve">Mimi : </w:t>
      </w:r>
      <w:r w:rsidR="008A3076">
        <w:t>l</w:t>
      </w:r>
      <w:r>
        <w:t>es aventures de Mimi la fourmi (Musée National de l’Éducation 20</w:t>
      </w:r>
      <w:r w:rsidR="008A3076">
        <w:t>21</w:t>
      </w:r>
      <w:r>
        <w:t>)</w:t>
      </w:r>
    </w:p>
    <w:p w:rsidRPr="00405E72" w:rsidR="00405E72" w:rsidP="004547CE" w:rsidRDefault="00405E72" w14:paraId="5E557DF6" w14:textId="1159042A">
      <w:pPr>
        <w:jc w:val="both"/>
        <w:rPr>
          <w:b/>
          <w:bCs/>
        </w:rPr>
      </w:pPr>
      <w:r w:rsidRPr="00405E72">
        <w:rPr>
          <w:b/>
          <w:bCs/>
        </w:rPr>
        <w:t>Année de parution</w:t>
      </w:r>
    </w:p>
    <w:p w:rsidRPr="00405E72" w:rsidR="00405E72" w:rsidP="004547CE" w:rsidRDefault="00405E72" w14:paraId="3025A301" w14:textId="47576B3A">
      <w:pPr>
        <w:jc w:val="both"/>
      </w:pPr>
      <w:r>
        <w:t xml:space="preserve">1984 </w:t>
      </w:r>
      <w:r w:rsidR="00316283">
        <w:t>(</w:t>
      </w:r>
      <w:r>
        <w:t>Musée National de l’Éducation 20</w:t>
      </w:r>
      <w:r w:rsidR="008A3076">
        <w:t>21</w:t>
      </w:r>
      <w:r>
        <w:t>)</w:t>
      </w:r>
    </w:p>
    <w:p w:rsidRPr="00405E72" w:rsidR="00405E72" w:rsidP="004547CE" w:rsidRDefault="00405E72" w14:paraId="4A442F9A" w14:textId="240D0A09">
      <w:pPr>
        <w:jc w:val="both"/>
      </w:pPr>
      <w:r w:rsidRPr="066B62F6">
        <w:rPr>
          <w:b/>
          <w:bCs/>
          <w:lang w:val="fr-FR"/>
        </w:rPr>
        <w:t>Développeur</w:t>
      </w:r>
      <w:r w:rsidRPr="066B62F6" w:rsidR="6A75F871">
        <w:rPr>
          <w:b/>
          <w:bCs/>
          <w:lang w:val="fr-FR"/>
        </w:rPr>
        <w:t>(</w:t>
      </w:r>
      <w:r w:rsidRPr="066B62F6">
        <w:rPr>
          <w:b/>
          <w:bCs/>
          <w:lang w:val="fr-FR"/>
        </w:rPr>
        <w:t>s</w:t>
      </w:r>
      <w:r w:rsidRPr="066B62F6" w:rsidR="6A75F871">
        <w:rPr>
          <w:b/>
          <w:bCs/>
          <w:lang w:val="fr-FR"/>
        </w:rPr>
        <w:t>)</w:t>
      </w:r>
      <w:r w:rsidRPr="066B62F6">
        <w:rPr>
          <w:b/>
          <w:bCs/>
          <w:lang w:val="fr-FR"/>
        </w:rPr>
        <w:t xml:space="preserve"> d’origine</w:t>
      </w:r>
    </w:p>
    <w:p w:rsidRPr="00405E72" w:rsidR="00405E72" w:rsidP="004547CE" w:rsidRDefault="00405E72" w14:paraId="0431AA3B" w14:textId="1CF32E49">
      <w:pPr>
        <w:jc w:val="both"/>
      </w:pPr>
      <w:r w:rsidRPr="00405E72">
        <w:rPr>
          <w:lang w:val="fr-FR"/>
        </w:rPr>
        <w:t>Anne Bergeron (Musée National de l’Éducation 20</w:t>
      </w:r>
      <w:r w:rsidR="008A3076">
        <w:rPr>
          <w:lang w:val="fr-FR"/>
        </w:rPr>
        <w:t>21</w:t>
      </w:r>
      <w:r w:rsidRPr="00405E72">
        <w:rPr>
          <w:lang w:val="fr-FR"/>
        </w:rPr>
        <w:t>)</w:t>
      </w:r>
    </w:p>
    <w:p w:rsidRPr="00405E72" w:rsidR="00405E72" w:rsidP="004547CE" w:rsidRDefault="00405E72" w14:paraId="005C3E3A" w14:textId="74C738F5">
      <w:pPr>
        <w:jc w:val="both"/>
      </w:pPr>
      <w:r w:rsidRPr="00405E72">
        <w:rPr>
          <w:b/>
          <w:bCs/>
          <w:lang w:val="fr-FR"/>
        </w:rPr>
        <w:t>Ville(s) ou région(s) du/des développeur/s au Québec</w:t>
      </w:r>
    </w:p>
    <w:p w:rsidRPr="00405E72" w:rsidR="00405E72" w:rsidP="004547CE" w:rsidRDefault="00A3727B" w14:paraId="4402E23F" w14:textId="3A70060D">
      <w:pPr>
        <w:jc w:val="both"/>
      </w:pPr>
      <w:r>
        <w:rPr>
          <w:lang w:val="fr-FR"/>
        </w:rPr>
        <w:t>N.D.</w:t>
      </w:r>
    </w:p>
    <w:p w:rsidRPr="00405E72" w:rsidR="00405E72" w:rsidP="066B62F6" w:rsidRDefault="00405E72" w14:paraId="3DAE6ADF" w14:textId="2DC88B7E">
      <w:pPr>
        <w:jc w:val="both"/>
        <w:rPr>
          <w:rFonts w:eastAsia="Times New Roman"/>
          <w:b/>
          <w:bCs/>
          <w:lang w:val="fr-FR"/>
        </w:rPr>
      </w:pPr>
      <w:r w:rsidRPr="066B62F6">
        <w:rPr>
          <w:rFonts w:eastAsia="Times New Roman"/>
          <w:b/>
          <w:bCs/>
          <w:lang w:val="fr-FR"/>
        </w:rPr>
        <w:t>Éditeur</w:t>
      </w:r>
      <w:r w:rsidRPr="066B62F6" w:rsidR="3D4E5131">
        <w:rPr>
          <w:rFonts w:eastAsia="Times New Roman"/>
          <w:b/>
          <w:bCs/>
          <w:lang w:val="fr-FR"/>
        </w:rPr>
        <w:t>(</w:t>
      </w:r>
      <w:r w:rsidRPr="066B62F6">
        <w:rPr>
          <w:rFonts w:eastAsia="Times New Roman"/>
          <w:b/>
          <w:bCs/>
          <w:lang w:val="fr-FR"/>
        </w:rPr>
        <w:t>s</w:t>
      </w:r>
      <w:r w:rsidRPr="066B62F6" w:rsidR="3D4E5131">
        <w:rPr>
          <w:rFonts w:eastAsia="Times New Roman"/>
          <w:b/>
          <w:bCs/>
          <w:lang w:val="fr-FR"/>
        </w:rPr>
        <w:t>)</w:t>
      </w:r>
      <w:r w:rsidRPr="066B62F6">
        <w:rPr>
          <w:rFonts w:eastAsia="Times New Roman"/>
          <w:b/>
          <w:bCs/>
          <w:lang w:val="fr-FR"/>
        </w:rPr>
        <w:t xml:space="preserve"> d’origine</w:t>
      </w:r>
    </w:p>
    <w:p w:rsidRPr="00405E72" w:rsidR="00405E72" w:rsidP="004547CE" w:rsidRDefault="00405E72" w14:paraId="1F72DFF3" w14:textId="59A7C946">
      <w:pPr>
        <w:jc w:val="both"/>
      </w:pPr>
      <w:r w:rsidRPr="00405E72">
        <w:rPr>
          <w:lang w:val="fr-FR"/>
        </w:rPr>
        <w:t>Logidi</w:t>
      </w:r>
      <w:r>
        <w:rPr>
          <w:lang w:val="fr-FR"/>
        </w:rPr>
        <w:t>s</w:t>
      </w:r>
      <w:r w:rsidRPr="00405E72">
        <w:rPr>
          <w:lang w:val="fr-FR"/>
        </w:rPr>
        <w:t>que</w:t>
      </w:r>
      <w:r w:rsidR="00FC4749">
        <w:rPr>
          <w:lang w:val="fr-FR"/>
        </w:rPr>
        <w:t xml:space="preserve"> </w:t>
      </w:r>
      <w:r w:rsidRPr="00405E72">
        <w:rPr>
          <w:lang w:val="fr-FR"/>
        </w:rPr>
        <w:t>(Musée National de l’Éducation 20</w:t>
      </w:r>
      <w:r w:rsidR="00BE4E47">
        <w:rPr>
          <w:lang w:val="fr-FR"/>
        </w:rPr>
        <w:t>21</w:t>
      </w:r>
      <w:r w:rsidRPr="00405E72">
        <w:rPr>
          <w:lang w:val="fr-FR"/>
        </w:rPr>
        <w:t>)</w:t>
      </w:r>
    </w:p>
    <w:p w:rsidRPr="00405E72" w:rsidR="00405E72" w:rsidP="004547CE" w:rsidRDefault="00405E72" w14:paraId="150633DD" w14:textId="3D8F74A9">
      <w:pPr>
        <w:jc w:val="both"/>
      </w:pPr>
      <w:r w:rsidRPr="00405E72">
        <w:rPr>
          <w:b/>
          <w:bCs/>
          <w:lang w:val="fr-FR"/>
        </w:rPr>
        <w:t>Ville(s) ou région(s) de l’/des éditeur/s au Québec</w:t>
      </w:r>
    </w:p>
    <w:p w:rsidRPr="00405E72" w:rsidR="00405E72" w:rsidP="004547CE" w:rsidRDefault="00405E72" w14:paraId="6AF53B87" w14:textId="537F0BE0">
      <w:pPr>
        <w:jc w:val="both"/>
      </w:pPr>
      <w:r w:rsidRPr="00405E72">
        <w:rPr>
          <w:lang w:val="fr-FR"/>
        </w:rPr>
        <w:t>Montréal (Musée National de l’Éducation 20</w:t>
      </w:r>
      <w:r w:rsidR="00BE4E47">
        <w:rPr>
          <w:lang w:val="fr-FR"/>
        </w:rPr>
        <w:t>21</w:t>
      </w:r>
      <w:r w:rsidRPr="00405E72">
        <w:rPr>
          <w:lang w:val="fr-FR"/>
        </w:rPr>
        <w:t>)</w:t>
      </w:r>
      <w:r w:rsidRPr="00405E72">
        <w:t> </w:t>
      </w:r>
    </w:p>
    <w:p w:rsidRPr="00405E72" w:rsidR="00405E72" w:rsidP="004547CE" w:rsidRDefault="00405E72" w14:paraId="5CF98B13" w14:textId="437B5D13">
      <w:pPr>
        <w:jc w:val="both"/>
      </w:pPr>
      <w:r w:rsidRPr="00405E72">
        <w:rPr>
          <w:b/>
          <w:bCs/>
          <w:lang w:val="fr-FR"/>
        </w:rPr>
        <w:t>Plateforme(s) d’origine</w:t>
      </w:r>
    </w:p>
    <w:p w:rsidRPr="00405E72" w:rsidR="00405E72" w:rsidP="004547CE" w:rsidRDefault="00405E72" w14:paraId="362388B2" w14:textId="2F08A316">
      <w:pPr>
        <w:jc w:val="both"/>
      </w:pPr>
      <w:r w:rsidRPr="00405E72">
        <w:rPr>
          <w:lang w:val="fr-FR"/>
        </w:rPr>
        <w:t>Commodore 64</w:t>
      </w:r>
      <w:r w:rsidR="00FC4749">
        <w:rPr>
          <w:lang w:val="fr-FR"/>
        </w:rPr>
        <w:t xml:space="preserve"> </w:t>
      </w:r>
      <w:r w:rsidRPr="00405E72">
        <w:rPr>
          <w:lang w:val="fr-FR"/>
        </w:rPr>
        <w:t>(Musée National de l’Éducation 20</w:t>
      </w:r>
      <w:r w:rsidR="00BE4E47">
        <w:rPr>
          <w:lang w:val="fr-FR"/>
        </w:rPr>
        <w:t>21</w:t>
      </w:r>
      <w:r w:rsidRPr="00405E72">
        <w:rPr>
          <w:lang w:val="fr-FR"/>
        </w:rPr>
        <w:t>)</w:t>
      </w:r>
    </w:p>
    <w:p w:rsidRPr="000B2A35" w:rsidR="00405E72" w:rsidP="7135A30C" w:rsidRDefault="00405E72" w14:paraId="0C3FDC86" w14:textId="4C879652">
      <w:pPr>
        <w:jc w:val="both"/>
        <w:rPr>
          <w:rFonts w:eastAsia="Times New Roman"/>
          <w:b/>
          <w:bCs/>
          <w:lang w:val="en-US"/>
        </w:rPr>
      </w:pPr>
      <w:r w:rsidRPr="000B2A35">
        <w:rPr>
          <w:b/>
          <w:bCs/>
          <w:lang w:val="en-US"/>
        </w:rPr>
        <w:t>Autre</w:t>
      </w:r>
      <w:r w:rsidRPr="000B2A35" w:rsidR="41B87DFC">
        <w:rPr>
          <w:b/>
          <w:bCs/>
          <w:lang w:val="en-US"/>
        </w:rPr>
        <w:t>(</w:t>
      </w:r>
      <w:r w:rsidRPr="000B2A35">
        <w:rPr>
          <w:b/>
          <w:bCs/>
          <w:lang w:val="en-US"/>
        </w:rPr>
        <w:t>s</w:t>
      </w:r>
      <w:r w:rsidRPr="000B2A35" w:rsidR="194E1DAF">
        <w:rPr>
          <w:b/>
          <w:bCs/>
          <w:lang w:val="en-US"/>
        </w:rPr>
        <w:t>)</w:t>
      </w:r>
      <w:r w:rsidRPr="000B2A35">
        <w:rPr>
          <w:b/>
          <w:bCs/>
          <w:lang w:val="en-US"/>
        </w:rPr>
        <w:t> </w:t>
      </w:r>
      <w:r w:rsidRPr="000B2A35">
        <w:rPr>
          <w:rFonts w:eastAsia="Times New Roman"/>
          <w:b/>
          <w:bCs/>
          <w:lang w:val="en-US"/>
        </w:rPr>
        <w:t>édition</w:t>
      </w:r>
      <w:r w:rsidRPr="000B2A35" w:rsidR="084ACDB9">
        <w:rPr>
          <w:rFonts w:eastAsia="Times New Roman"/>
          <w:b/>
          <w:bCs/>
          <w:lang w:val="en-US"/>
        </w:rPr>
        <w:t>(</w:t>
      </w:r>
      <w:r w:rsidRPr="000B2A35">
        <w:rPr>
          <w:rFonts w:eastAsia="Times New Roman"/>
          <w:b/>
          <w:bCs/>
          <w:lang w:val="en-US"/>
        </w:rPr>
        <w:t>s</w:t>
      </w:r>
      <w:r w:rsidRPr="000B2A35" w:rsidR="084ACDB9">
        <w:rPr>
          <w:rFonts w:eastAsia="Times New Roman"/>
          <w:b/>
          <w:bCs/>
          <w:lang w:val="en-US"/>
        </w:rPr>
        <w:t>)</w:t>
      </w:r>
    </w:p>
    <w:p w:rsidRPr="000B2A35" w:rsidR="00405E72" w:rsidP="004547CE" w:rsidRDefault="00405E72" w14:paraId="2557985D" w14:textId="3762584C">
      <w:pPr>
        <w:jc w:val="both"/>
        <w:rPr>
          <w:lang w:val="en-US"/>
        </w:rPr>
      </w:pPr>
      <w:r w:rsidRPr="000B2A35">
        <w:rPr>
          <w:lang w:val="en-US"/>
        </w:rPr>
        <w:t>IMB PC (1984 ?) (Ass</w:t>
      </w:r>
      <w:r w:rsidRPr="000B2A35" w:rsidR="00FC4749">
        <w:rPr>
          <w:lang w:val="en-US"/>
        </w:rPr>
        <w:t>e</w:t>
      </w:r>
      <w:r w:rsidRPr="000B2A35">
        <w:rPr>
          <w:lang w:val="en-US"/>
        </w:rPr>
        <w:t>nat 2021a)</w:t>
      </w:r>
    </w:p>
    <w:p w:rsidRPr="000B2A35" w:rsidR="00405E72" w:rsidP="004547CE" w:rsidRDefault="00405E72" w14:paraId="029B4CA0" w14:textId="02776643">
      <w:pPr>
        <w:jc w:val="both"/>
        <w:rPr>
          <w:lang w:val="en-US"/>
        </w:rPr>
      </w:pPr>
      <w:r w:rsidRPr="000B2A35">
        <w:rPr>
          <w:b/>
          <w:bCs/>
          <w:lang w:val="en-US"/>
        </w:rPr>
        <w:t>Genre(s)</w:t>
      </w:r>
    </w:p>
    <w:p w:rsidRPr="000B2A35" w:rsidR="00405E72" w:rsidP="004547CE" w:rsidRDefault="00405E72" w14:paraId="5101412E" w14:textId="603B0C24">
      <w:pPr>
        <w:jc w:val="both"/>
        <w:rPr>
          <w:lang w:val="en-US"/>
        </w:rPr>
      </w:pPr>
      <w:r w:rsidRPr="000B2A35">
        <w:rPr>
          <w:lang w:val="en-US"/>
        </w:rPr>
        <w:t>Educational (GameBase64</w:t>
      </w:r>
      <w:r w:rsidRPr="000B2A35" w:rsidR="00DB5301">
        <w:rPr>
          <w:lang w:val="en-US"/>
        </w:rPr>
        <w:t xml:space="preserve"> 2021</w:t>
      </w:r>
      <w:r w:rsidRPr="000B2A35" w:rsidR="00316283">
        <w:rPr>
          <w:lang w:val="en-US"/>
        </w:rPr>
        <w:t>a</w:t>
      </w:r>
      <w:r w:rsidRPr="000B2A35">
        <w:rPr>
          <w:lang w:val="en-US"/>
        </w:rPr>
        <w:t>)</w:t>
      </w:r>
    </w:p>
    <w:p w:rsidRPr="00BE4E47" w:rsidR="00BE4E47" w:rsidP="004547CE" w:rsidRDefault="00BE4E47" w14:paraId="786144B3" w14:textId="05847C87">
      <w:pPr>
        <w:jc w:val="both"/>
        <w:rPr>
          <w:lang w:val="fr-FR"/>
        </w:rPr>
      </w:pPr>
      <w:r>
        <w:rPr>
          <w:lang w:val="fr-FR"/>
        </w:rPr>
        <w:t>Éducatif (SensCritique 2021)</w:t>
      </w:r>
    </w:p>
    <w:p w:rsidRPr="00405E72" w:rsidR="00405E72" w:rsidP="004547CE" w:rsidRDefault="00405E72" w14:paraId="382E51CF" w14:textId="4177D73E">
      <w:pPr>
        <w:jc w:val="both"/>
      </w:pPr>
      <w:r w:rsidRPr="00405E72">
        <w:rPr>
          <w:b/>
          <w:bCs/>
          <w:lang w:val="fr-FR"/>
        </w:rPr>
        <w:t>Description du jeu</w:t>
      </w:r>
    </w:p>
    <w:p w:rsidRPr="00405E72" w:rsidR="00405E72" w:rsidP="004547CE" w:rsidRDefault="00405E72" w14:paraId="640552B4" w14:textId="379CD393">
      <w:pPr>
        <w:jc w:val="both"/>
      </w:pPr>
      <w:r w:rsidRPr="00405E72">
        <w:rPr>
          <w:b/>
          <w:bCs/>
          <w:lang w:val="fr-FR"/>
        </w:rPr>
        <w:t>Français</w:t>
      </w:r>
    </w:p>
    <w:p w:rsidRPr="00405E72" w:rsidR="00405E72" w:rsidP="004547CE" w:rsidRDefault="00405E72" w14:paraId="3B42C1CC" w14:textId="15D0AD68">
      <w:pPr>
        <w:jc w:val="both"/>
      </w:pPr>
      <w:r w:rsidRPr="00405E72">
        <w:rPr>
          <w:lang w:val="fr-FR"/>
        </w:rPr>
        <w:t>« Mimi est un jeu pour jeunes enfants dans lequel une fourmi (Mimi) ou le jeu réponds différemment à chaque touche du clavier. La musique et l'animation captivent l'attention des petits tout en leur enseignant à associer les lettres de l'alphabet aux effets qu'elles entraînent (ex: F pour flûte, A pour averse…) » (</w:t>
      </w:r>
      <w:r>
        <w:rPr>
          <w:lang w:val="fr-FR"/>
        </w:rPr>
        <w:t>Ass</w:t>
      </w:r>
      <w:r w:rsidR="00FC4749">
        <w:rPr>
          <w:lang w:val="fr-FR"/>
        </w:rPr>
        <w:t>e</w:t>
      </w:r>
      <w:r>
        <w:rPr>
          <w:lang w:val="fr-FR"/>
        </w:rPr>
        <w:t>nat</w:t>
      </w:r>
      <w:r w:rsidRPr="00405E72">
        <w:rPr>
          <w:lang w:val="fr-FR"/>
        </w:rPr>
        <w:t> 202</w:t>
      </w:r>
      <w:r>
        <w:rPr>
          <w:lang w:val="fr-FR"/>
        </w:rPr>
        <w:t>1a</w:t>
      </w:r>
      <w:r w:rsidRPr="00405E72">
        <w:rPr>
          <w:lang w:val="fr-FR"/>
        </w:rPr>
        <w:t>)</w:t>
      </w:r>
      <w:r w:rsidR="0080254F">
        <w:t>.</w:t>
      </w:r>
    </w:p>
    <w:p w:rsidRPr="000B2A35" w:rsidR="00405E72" w:rsidP="004547CE" w:rsidRDefault="00405E72" w14:paraId="0B1172FF" w14:textId="1C7EA970">
      <w:pPr>
        <w:jc w:val="both"/>
        <w:rPr>
          <w:lang w:val="en-US"/>
        </w:rPr>
      </w:pPr>
      <w:r w:rsidRPr="000B2A35">
        <w:rPr>
          <w:b/>
          <w:bCs/>
          <w:lang w:val="en-US"/>
        </w:rPr>
        <w:t>Anglais</w:t>
      </w:r>
    </w:p>
    <w:p w:rsidRPr="000B2A35" w:rsidR="00405E72" w:rsidP="004547CE" w:rsidRDefault="00405E72" w14:paraId="2E6A48B4" w14:textId="10792E96">
      <w:pPr>
        <w:jc w:val="both"/>
        <w:rPr>
          <w:lang w:val="en-US"/>
        </w:rPr>
      </w:pPr>
      <w:r w:rsidRPr="000B2A35">
        <w:rPr>
          <w:lang w:val="en-US"/>
        </w:rPr>
        <w:t>« </w:t>
      </w:r>
      <w:r w:rsidRPr="00405E72">
        <w:rPr>
          <w:lang w:val="en-US"/>
        </w:rPr>
        <w:t>Mimi is a game for young children where an ant named Mimi or the game reacts in a specific way to each key on the keyboard. The music and animation captures the little one's attention while teaching to associate letters to specific effects or actions (ex: F for flute)</w:t>
      </w:r>
      <w:r w:rsidRPr="000B2A35">
        <w:rPr>
          <w:lang w:val="en-US"/>
        </w:rPr>
        <w:t> » (Ass</w:t>
      </w:r>
      <w:r w:rsidRPr="000B2A35" w:rsidR="00FC4749">
        <w:rPr>
          <w:lang w:val="en-US"/>
        </w:rPr>
        <w:t>e</w:t>
      </w:r>
      <w:r w:rsidRPr="000B2A35">
        <w:rPr>
          <w:lang w:val="en-US"/>
        </w:rPr>
        <w:t>nat 2021b</w:t>
      </w:r>
      <w:r w:rsidRPr="000B2A35" w:rsidR="0080254F">
        <w:rPr>
          <w:lang w:val="en-US"/>
        </w:rPr>
        <w:t>).</w:t>
      </w:r>
    </w:p>
    <w:p w:rsidRPr="00405E72" w:rsidR="00405E72" w:rsidP="004547CE" w:rsidRDefault="00405E72" w14:paraId="3E73F4F0" w14:textId="2D893759">
      <w:pPr>
        <w:jc w:val="both"/>
      </w:pPr>
      <w:r w:rsidRPr="00405E72">
        <w:rPr>
          <w:b/>
          <w:bCs/>
          <w:lang w:val="fr-FR"/>
        </w:rPr>
        <w:t>Lien(s) avec la culture québécoise</w:t>
      </w:r>
    </w:p>
    <w:p w:rsidRPr="000B2A35" w:rsidR="00405E72" w:rsidP="7135A30C" w:rsidRDefault="00405E72" w14:paraId="018862F9" w14:textId="73C47E12">
      <w:pPr>
        <w:jc w:val="both"/>
        <w:rPr>
          <w:rFonts w:eastAsia="Times New Roman"/>
        </w:rPr>
      </w:pPr>
      <w:r w:rsidRPr="7135A30C">
        <w:rPr>
          <w:rFonts w:eastAsia="Times New Roman"/>
          <w:lang w:val="fr-FR"/>
        </w:rPr>
        <w:t>Développé</w:t>
      </w:r>
      <w:r w:rsidRPr="7135A30C" w:rsidR="002301C8">
        <w:rPr>
          <w:rFonts w:eastAsia="Times New Roman"/>
          <w:lang w:val="fr-FR"/>
        </w:rPr>
        <w:t xml:space="preserve"> au Québec </w:t>
      </w:r>
      <w:r w:rsidRPr="7135A30C">
        <w:rPr>
          <w:rFonts w:eastAsia="Times New Roman"/>
          <w:lang w:val="fr-FR"/>
        </w:rPr>
        <w:t xml:space="preserve">et </w:t>
      </w:r>
      <w:r w:rsidRPr="7135A30C" w:rsidR="002301C8">
        <w:rPr>
          <w:rFonts w:eastAsia="Times New Roman"/>
          <w:lang w:val="fr-FR"/>
        </w:rPr>
        <w:t xml:space="preserve">édité à </w:t>
      </w:r>
      <w:r w:rsidRPr="7135A30C">
        <w:rPr>
          <w:rFonts w:eastAsia="Times New Roman"/>
          <w:lang w:val="fr-FR"/>
        </w:rPr>
        <w:t>Montréal (</w:t>
      </w:r>
      <w:r w:rsidRPr="7135A30C" w:rsidR="00A3727B">
        <w:rPr>
          <w:rFonts w:eastAsia="Times New Roman"/>
          <w:lang w:val="fr-FR"/>
        </w:rPr>
        <w:t>D’Ignazio</w:t>
      </w:r>
      <w:r w:rsidRPr="7135A30C" w:rsidR="002301C8">
        <w:rPr>
          <w:rFonts w:eastAsia="Times New Roman"/>
          <w:lang w:val="fr-FR"/>
        </w:rPr>
        <w:t xml:space="preserve"> 19</w:t>
      </w:r>
      <w:r w:rsidRPr="7135A30C" w:rsidR="00A3727B">
        <w:rPr>
          <w:rFonts w:eastAsia="Times New Roman"/>
          <w:lang w:val="fr-FR"/>
        </w:rPr>
        <w:t>85</w:t>
      </w:r>
      <w:r w:rsidRPr="7135A30C" w:rsidR="002301C8">
        <w:rPr>
          <w:rFonts w:eastAsia="Times New Roman"/>
          <w:lang w:val="fr-FR"/>
        </w:rPr>
        <w:t>, p. </w:t>
      </w:r>
      <w:r w:rsidRPr="7135A30C" w:rsidR="00A3727B">
        <w:rPr>
          <w:rFonts w:eastAsia="Times New Roman"/>
          <w:lang w:val="fr-FR"/>
        </w:rPr>
        <w:t>60</w:t>
      </w:r>
      <w:r w:rsidRPr="7135A30C" w:rsidR="002301C8">
        <w:rPr>
          <w:rFonts w:eastAsia="Times New Roman"/>
          <w:lang w:val="fr-FR"/>
        </w:rPr>
        <w:t xml:space="preserve"> et </w:t>
      </w:r>
      <w:r w:rsidRPr="7135A30C">
        <w:rPr>
          <w:rFonts w:eastAsia="Times New Roman"/>
          <w:lang w:val="fr-FR"/>
        </w:rPr>
        <w:t>Musée National de l’É</w:t>
      </w:r>
      <w:r w:rsidRPr="000B2A35">
        <w:rPr>
          <w:rFonts w:eastAsia="Times New Roman"/>
        </w:rPr>
        <w:t>ducation 20</w:t>
      </w:r>
      <w:r w:rsidRPr="000B2A35" w:rsidR="00BE4E47">
        <w:rPr>
          <w:rFonts w:eastAsia="Times New Roman"/>
        </w:rPr>
        <w:t>21</w:t>
      </w:r>
      <w:r w:rsidRPr="000B2A35">
        <w:rPr>
          <w:rFonts w:eastAsia="Times New Roman"/>
        </w:rPr>
        <w:t>)</w:t>
      </w:r>
    </w:p>
    <w:p w:rsidRPr="00DB5301" w:rsidR="00DB5301" w:rsidP="004547CE" w:rsidRDefault="00DB5301" w14:paraId="30B83D52" w14:textId="42EA2968">
      <w:pPr>
        <w:jc w:val="both"/>
      </w:pPr>
      <w:r w:rsidRPr="066B62F6">
        <w:rPr>
          <w:b/>
          <w:bCs/>
          <w:lang w:val="fr-FR"/>
        </w:rPr>
        <w:t>Prix obtenu</w:t>
      </w:r>
      <w:r w:rsidRPr="066B62F6" w:rsidR="12823744">
        <w:rPr>
          <w:b/>
          <w:bCs/>
          <w:lang w:val="fr-FR"/>
        </w:rPr>
        <w:t>(</w:t>
      </w:r>
      <w:r w:rsidRPr="066B62F6">
        <w:rPr>
          <w:b/>
          <w:bCs/>
          <w:lang w:val="fr-FR"/>
        </w:rPr>
        <w:t>s</w:t>
      </w:r>
      <w:r w:rsidRPr="066B62F6" w:rsidR="6CEDCDDA">
        <w:rPr>
          <w:b/>
          <w:bCs/>
          <w:lang w:val="fr-FR"/>
        </w:rPr>
        <w:t>)</w:t>
      </w:r>
    </w:p>
    <w:p w:rsidRPr="00DB5301" w:rsidR="00DB5301" w:rsidP="004547CE" w:rsidRDefault="00636F14" w14:paraId="75EA7C83" w14:textId="046E5E1C">
      <w:pPr>
        <w:jc w:val="both"/>
      </w:pPr>
      <w:r>
        <w:t>P</w:t>
      </w:r>
      <w:r w:rsidRPr="00636F14">
        <w:t>rix spécial du jury du festival du logiciel de Villeneuve-l</w:t>
      </w:r>
      <w:r>
        <w:t>è</w:t>
      </w:r>
      <w:r w:rsidRPr="00636F14">
        <w:t>s-Avignon 1984</w:t>
      </w:r>
      <w:r>
        <w:t xml:space="preserve"> (Cabut 1984, p. 32)</w:t>
      </w:r>
    </w:p>
    <w:p w:rsidRPr="000B2A35" w:rsidR="004547CE" w:rsidP="004547CE" w:rsidRDefault="004547CE" w14:paraId="7A80A75D" w14:textId="7361DF50">
      <w:pPr>
        <w:jc w:val="both"/>
        <w:rPr>
          <w:lang w:val="en-US"/>
        </w:rPr>
      </w:pPr>
      <w:r w:rsidRPr="000B2A35">
        <w:rPr>
          <w:b/>
          <w:bCs/>
          <w:lang w:val="en-US"/>
        </w:rPr>
        <w:t>Site(s) d’achat</w:t>
      </w:r>
    </w:p>
    <w:p w:rsidRPr="000B2A35" w:rsidR="004547CE" w:rsidP="004547CE" w:rsidRDefault="004547CE" w14:paraId="36C3ADA8" w14:textId="55ED2E25">
      <w:pPr>
        <w:jc w:val="both"/>
        <w:rPr>
          <w:lang w:val="en-US"/>
        </w:rPr>
      </w:pPr>
      <w:r w:rsidRPr="000B2A35">
        <w:rPr>
          <w:lang w:val="en-US"/>
        </w:rPr>
        <w:t>N</w:t>
      </w:r>
      <w:r w:rsidRPr="000B2A35" w:rsidR="004841DA">
        <w:rPr>
          <w:lang w:val="en-US"/>
        </w:rPr>
        <w:t>.</w:t>
      </w:r>
      <w:r w:rsidRPr="000B2A35">
        <w:rPr>
          <w:lang w:val="en-US"/>
        </w:rPr>
        <w:t>A</w:t>
      </w:r>
      <w:r w:rsidRPr="000B2A35" w:rsidR="004841DA">
        <w:rPr>
          <w:lang w:val="en-US"/>
        </w:rPr>
        <w:t>.</w:t>
      </w:r>
    </w:p>
    <w:p w:rsidRPr="00DB5301" w:rsidR="004547CE" w:rsidP="004547CE" w:rsidRDefault="004547CE" w14:paraId="0BE9E664" w14:textId="57103844">
      <w:pPr>
        <w:jc w:val="both"/>
      </w:pPr>
      <w:r w:rsidRPr="066B62F6">
        <w:rPr>
          <w:b/>
          <w:bCs/>
          <w:lang w:val="fr-FR"/>
        </w:rPr>
        <w:t>Entrevue</w:t>
      </w:r>
      <w:r w:rsidRPr="066B62F6" w:rsidR="7E1DA482">
        <w:rPr>
          <w:b/>
          <w:bCs/>
          <w:lang w:val="fr-FR"/>
        </w:rPr>
        <w:t>(</w:t>
      </w:r>
      <w:r w:rsidRPr="066B62F6">
        <w:rPr>
          <w:b/>
          <w:bCs/>
          <w:lang w:val="fr-FR"/>
        </w:rPr>
        <w:t>s</w:t>
      </w:r>
      <w:r w:rsidRPr="066B62F6" w:rsidR="05064689">
        <w:rPr>
          <w:b/>
          <w:bCs/>
          <w:lang w:val="fr-FR"/>
        </w:rPr>
        <w:t>)</w:t>
      </w:r>
      <w:r w:rsidRPr="066B62F6">
        <w:rPr>
          <w:b/>
          <w:bCs/>
          <w:lang w:val="fr-FR"/>
        </w:rPr>
        <w:t xml:space="preserve"> LUDOV</w:t>
      </w:r>
    </w:p>
    <w:p w:rsidRPr="00DB5301" w:rsidR="004547CE" w:rsidP="004547CE" w:rsidRDefault="004547CE" w14:paraId="2738546F" w14:textId="40EE73D1">
      <w:pPr>
        <w:jc w:val="both"/>
      </w:pPr>
      <w:r w:rsidRPr="00DB5301">
        <w:rPr>
          <w:lang w:val="fr-FR"/>
        </w:rPr>
        <w:t>N</w:t>
      </w:r>
      <w:r w:rsidR="004841DA">
        <w:rPr>
          <w:lang w:val="fr-FR"/>
        </w:rPr>
        <w:t>on</w:t>
      </w:r>
    </w:p>
    <w:p w:rsidRPr="00DB5301" w:rsidR="004547CE" w:rsidP="004547CE" w:rsidRDefault="004547CE" w14:paraId="370BF274" w14:textId="47A99E34">
      <w:pPr>
        <w:jc w:val="both"/>
      </w:pPr>
      <w:r w:rsidRPr="30F2C89C">
        <w:rPr>
          <w:b/>
          <w:bCs/>
          <w:lang w:val="fr-FR"/>
        </w:rPr>
        <w:t>Jeu</w:t>
      </w:r>
      <w:r w:rsidRPr="30F2C89C" w:rsidR="1DB62CEF">
        <w:rPr>
          <w:b/>
          <w:bCs/>
          <w:lang w:val="fr-FR"/>
        </w:rPr>
        <w:t>(</w:t>
      </w:r>
      <w:r w:rsidRPr="30F2C89C" w:rsidR="1C3FC215">
        <w:rPr>
          <w:b/>
          <w:bCs/>
          <w:lang w:val="fr-FR"/>
        </w:rPr>
        <w:t>x</w:t>
      </w:r>
      <w:r w:rsidRPr="30F2C89C" w:rsidR="226B885B">
        <w:rPr>
          <w:b/>
          <w:bCs/>
          <w:lang w:val="fr-FR"/>
        </w:rPr>
        <w:t>)</w:t>
      </w:r>
      <w:r w:rsidRPr="30F2C89C">
        <w:rPr>
          <w:b/>
          <w:bCs/>
          <w:lang w:val="fr-FR"/>
        </w:rPr>
        <w:t xml:space="preserve"> dans la collection du laboratoire</w:t>
      </w:r>
    </w:p>
    <w:p w:rsidR="004547CE" w:rsidP="004547CE" w:rsidRDefault="004547CE" w14:paraId="60611498" w14:textId="6288F1F8">
      <w:pPr>
        <w:jc w:val="both"/>
        <w:rPr>
          <w:lang w:val="fr-FR"/>
        </w:rPr>
      </w:pPr>
      <w:r w:rsidRPr="00DB5301">
        <w:rPr>
          <w:lang w:val="fr-FR"/>
        </w:rPr>
        <w:t>Non</w:t>
      </w:r>
    </w:p>
    <w:p w:rsidRPr="002301C8" w:rsidR="002301C8" w:rsidP="004547CE" w:rsidRDefault="00316283" w14:paraId="3AB796A1" w14:textId="24205C05">
      <w:pPr>
        <w:jc w:val="both"/>
        <w:rPr>
          <w:b/>
          <w:bCs/>
          <w:lang w:val="fr-FR"/>
        </w:rPr>
      </w:pPr>
      <w:r>
        <w:rPr>
          <w:b/>
          <w:bCs/>
          <w:lang w:val="fr-FR"/>
        </w:rPr>
        <w:t>Autre(s) r</w:t>
      </w:r>
      <w:r w:rsidRPr="002301C8" w:rsidR="002301C8">
        <w:rPr>
          <w:b/>
          <w:bCs/>
          <w:lang w:val="fr-FR"/>
        </w:rPr>
        <w:t>emarque</w:t>
      </w:r>
      <w:r>
        <w:rPr>
          <w:b/>
          <w:bCs/>
          <w:lang w:val="fr-FR"/>
        </w:rPr>
        <w:t>(s)</w:t>
      </w:r>
    </w:p>
    <w:p w:rsidRPr="00A3727B" w:rsidR="002301C8" w:rsidP="004547CE" w:rsidRDefault="002301C8" w14:paraId="44035B74" w14:textId="10A3AA93">
      <w:pPr>
        <w:jc w:val="both"/>
        <w:rPr>
          <w:lang w:val="fr-FR"/>
        </w:rPr>
      </w:pPr>
      <w:r w:rsidRPr="7135A30C">
        <w:rPr>
          <w:rFonts w:eastAsia="Times New Roman"/>
          <w:lang w:val="fr-FR"/>
        </w:rPr>
        <w:t xml:space="preserve">Il y aurait eu une suite intitulée </w:t>
      </w:r>
      <w:r w:rsidRPr="7135A30C">
        <w:rPr>
          <w:rFonts w:eastAsia="Times New Roman"/>
          <w:i/>
          <w:iCs/>
          <w:lang w:val="fr-FR"/>
        </w:rPr>
        <w:t xml:space="preserve">Mimi </w:t>
      </w:r>
      <w:r w:rsidRPr="7135A30C" w:rsidR="00316283">
        <w:rPr>
          <w:rFonts w:eastAsia="Times New Roman"/>
          <w:i/>
          <w:iCs/>
          <w:lang w:val="fr-FR"/>
        </w:rPr>
        <w:t>à la Ville</w:t>
      </w:r>
      <w:r w:rsidRPr="7135A30C" w:rsidR="00316283">
        <w:rPr>
          <w:rFonts w:eastAsia="Times New Roman"/>
          <w:lang w:val="fr-FR"/>
        </w:rPr>
        <w:t xml:space="preserve"> (</w:t>
      </w:r>
      <w:r w:rsidRPr="7135A30C" w:rsidR="00316283">
        <w:rPr>
          <w:rFonts w:eastAsia="Times New Roman"/>
          <w:i/>
          <w:iCs/>
          <w:lang w:val="fr-FR"/>
        </w:rPr>
        <w:t xml:space="preserve">Mimi </w:t>
      </w:r>
      <w:r w:rsidRPr="7135A30C" w:rsidR="7EE1C280">
        <w:rPr>
          <w:rFonts w:eastAsia="Times New Roman"/>
          <w:i/>
          <w:iCs/>
          <w:lang w:val="fr-FR"/>
        </w:rPr>
        <w:t>G</w:t>
      </w:r>
      <w:r w:rsidRPr="7135A30C" w:rsidR="00316283">
        <w:rPr>
          <w:rFonts w:eastAsia="Times New Roman"/>
          <w:i/>
          <w:iCs/>
          <w:lang w:val="fr-FR"/>
        </w:rPr>
        <w:t xml:space="preserve">oes to </w:t>
      </w:r>
      <w:r w:rsidRPr="7135A30C" w:rsidR="68E30355">
        <w:rPr>
          <w:rFonts w:eastAsia="Times New Roman"/>
          <w:i/>
          <w:iCs/>
          <w:lang w:val="fr-FR"/>
        </w:rPr>
        <w:t>T</w:t>
      </w:r>
      <w:r w:rsidRPr="7135A30C" w:rsidR="00316283">
        <w:rPr>
          <w:rFonts w:eastAsia="Times New Roman"/>
          <w:i/>
          <w:iCs/>
          <w:lang w:val="fr-FR"/>
        </w:rPr>
        <w:t>own</w:t>
      </w:r>
      <w:r w:rsidRPr="7135A30C" w:rsidR="00316283">
        <w:rPr>
          <w:rFonts w:eastAsia="Times New Roman"/>
          <w:lang w:val="fr-FR"/>
        </w:rPr>
        <w:t xml:space="preserve">) </w:t>
      </w:r>
      <w:r w:rsidRPr="7135A30C">
        <w:rPr>
          <w:rFonts w:eastAsia="Times New Roman"/>
          <w:lang w:val="fr-FR"/>
        </w:rPr>
        <w:t>développé</w:t>
      </w:r>
      <w:r w:rsidRPr="7135A30C" w:rsidR="63861B12">
        <w:rPr>
          <w:rFonts w:eastAsia="Times New Roman"/>
          <w:lang w:val="fr-FR"/>
        </w:rPr>
        <w:t>e</w:t>
      </w:r>
      <w:r w:rsidRPr="7135A30C">
        <w:rPr>
          <w:rFonts w:eastAsia="Times New Roman"/>
          <w:lang w:val="fr-FR"/>
        </w:rPr>
        <w:t xml:space="preserve"> par Anne Bergeron</w:t>
      </w:r>
      <w:r w:rsidRPr="7135A30C" w:rsidR="00316283">
        <w:rPr>
          <w:rFonts w:eastAsia="Times New Roman"/>
          <w:lang w:val="fr-FR"/>
        </w:rPr>
        <w:t xml:space="preserve"> (GameBase64 2021b, WorldCat 2021)</w:t>
      </w:r>
      <w:r w:rsidRPr="7135A30C">
        <w:rPr>
          <w:rFonts w:eastAsia="Times New Roman"/>
          <w:lang w:val="fr-FR"/>
        </w:rPr>
        <w:t xml:space="preserve">. La musique aurait été composée par Pierre F. Brault, compositeur du thème de l’émission </w:t>
      </w:r>
      <w:r w:rsidRPr="7135A30C">
        <w:rPr>
          <w:rFonts w:eastAsia="Times New Roman"/>
          <w:i/>
          <w:iCs/>
          <w:lang w:val="fr-FR"/>
        </w:rPr>
        <w:t>Passe-Partout</w:t>
      </w:r>
      <w:r w:rsidRPr="7135A30C">
        <w:rPr>
          <w:rFonts w:eastAsia="Times New Roman"/>
          <w:lang w:val="fr-FR"/>
        </w:rPr>
        <w:t xml:space="preserve"> (D’Ignazio 1985, p. 66)</w:t>
      </w:r>
      <w:r w:rsidRPr="7135A30C">
        <w:rPr>
          <w:lang w:val="fr-FR"/>
        </w:rPr>
        <w:t>.</w:t>
      </w:r>
    </w:p>
    <w:p w:rsidRPr="004547CE" w:rsidR="004547CE" w:rsidP="004547CE" w:rsidRDefault="004547CE" w14:paraId="089AB751" w14:textId="13861AE7">
      <w:pPr>
        <w:jc w:val="both"/>
        <w:rPr>
          <w:b/>
          <w:bCs/>
        </w:rPr>
      </w:pPr>
      <w:r w:rsidRPr="066B62F6">
        <w:rPr>
          <w:b/>
          <w:bCs/>
          <w:lang w:val="fr-FR"/>
        </w:rPr>
        <w:t>Source</w:t>
      </w:r>
      <w:r w:rsidRPr="066B62F6" w:rsidR="4C58160A">
        <w:rPr>
          <w:b/>
          <w:bCs/>
          <w:lang w:val="fr-FR"/>
        </w:rPr>
        <w:t>(</w:t>
      </w:r>
      <w:r w:rsidRPr="066B62F6">
        <w:rPr>
          <w:b/>
          <w:bCs/>
          <w:lang w:val="fr-FR"/>
        </w:rPr>
        <w:t>s</w:t>
      </w:r>
      <w:r w:rsidRPr="066B62F6" w:rsidR="4C58160A">
        <w:rPr>
          <w:b/>
          <w:bCs/>
          <w:lang w:val="fr-FR"/>
        </w:rPr>
        <w:t>)</w:t>
      </w:r>
    </w:p>
    <w:p w:rsidRPr="00DB5301" w:rsidR="00A3727B" w:rsidP="00A3727B" w:rsidRDefault="00A3727B" w14:paraId="50672CC2" w14:textId="77B918CF">
      <w:pPr>
        <w:jc w:val="both"/>
      </w:pPr>
      <w:r w:rsidRPr="066B62F6">
        <w:rPr>
          <w:b/>
          <w:bCs/>
          <w:lang w:val="fr-FR"/>
        </w:rPr>
        <w:t>Document</w:t>
      </w:r>
      <w:r w:rsidRPr="066B62F6" w:rsidR="22E9F993">
        <w:rPr>
          <w:b/>
          <w:bCs/>
          <w:lang w:val="fr-FR"/>
        </w:rPr>
        <w:t>(</w:t>
      </w:r>
      <w:r w:rsidRPr="066B62F6">
        <w:rPr>
          <w:b/>
          <w:bCs/>
          <w:lang w:val="fr-FR"/>
        </w:rPr>
        <w:t>s</w:t>
      </w:r>
      <w:r w:rsidRPr="066B62F6" w:rsidR="22E9F993">
        <w:rPr>
          <w:b/>
          <w:bCs/>
          <w:lang w:val="fr-FR"/>
        </w:rPr>
        <w:t>)</w:t>
      </w:r>
      <w:r w:rsidRPr="066B62F6">
        <w:rPr>
          <w:b/>
          <w:bCs/>
          <w:lang w:val="fr-FR"/>
        </w:rPr>
        <w:t xml:space="preserve"> de référence</w:t>
      </w:r>
    </w:p>
    <w:p w:rsidR="00A3727B" w:rsidP="00A3727B" w:rsidRDefault="00A3727B" w14:paraId="35FA34F5" w14:textId="07440D00">
      <w:pPr>
        <w:jc w:val="both"/>
      </w:pPr>
      <w:r w:rsidRPr="200DF234">
        <w:rPr>
          <w:lang w:val="fr-FR"/>
        </w:rPr>
        <w:t xml:space="preserve">Assenat, Raphaël. 2021a. « Mimi ». </w:t>
      </w:r>
      <w:r w:rsidRPr="200DF234">
        <w:rPr>
          <w:i/>
          <w:iCs/>
          <w:lang w:val="fr-FR"/>
        </w:rPr>
        <w:t>Raphnet</w:t>
      </w:r>
      <w:r w:rsidRPr="200DF234" w:rsidR="0080254F">
        <w:rPr>
          <w:i/>
          <w:iCs/>
          <w:lang w:val="fr-FR"/>
        </w:rPr>
        <w:t>.net</w:t>
      </w:r>
      <w:r w:rsidRPr="200DF234">
        <w:rPr>
          <w:lang w:val="fr-FR"/>
        </w:rPr>
        <w:t xml:space="preserve">, section « Souvenirs de jeux vidéos ». </w:t>
      </w:r>
      <w:r w:rsidRPr="200DF234" w:rsidR="0C0B08B0">
        <w:rPr>
          <w:lang w:val="fr-FR"/>
        </w:rPr>
        <w:t xml:space="preserve">Téléchargé </w:t>
      </w:r>
      <w:r w:rsidRPr="200DF234">
        <w:rPr>
          <w:lang w:val="fr-FR"/>
        </w:rPr>
        <w:t>le 20 mai 2021. </w:t>
      </w:r>
      <w:hyperlink w:anchor="4" r:id="rId7">
        <w:r w:rsidRPr="200DF234">
          <w:rPr>
            <w:rStyle w:val="Hyperlink"/>
          </w:rPr>
          <w:t>https://www.raphnet.net/divers/game_memories/index.php#4</w:t>
        </w:r>
      </w:hyperlink>
      <w:r>
        <w:t> </w:t>
      </w:r>
    </w:p>
    <w:p w:rsidR="00A3727B" w:rsidP="00A3727B" w:rsidRDefault="00A3727B" w14:paraId="5ACE5D17" w14:textId="6BD326E0">
      <w:pPr>
        <w:jc w:val="both"/>
      </w:pPr>
      <w:r>
        <w:t xml:space="preserve">Assenat, Raphaël. 2021b. « Mimi ». </w:t>
      </w:r>
      <w:r w:rsidRPr="200DF234">
        <w:rPr>
          <w:i/>
          <w:iCs/>
          <w:lang w:val="en-US"/>
        </w:rPr>
        <w:t>Raphnet</w:t>
      </w:r>
      <w:r w:rsidRPr="200DF234" w:rsidR="0080254F">
        <w:rPr>
          <w:i/>
          <w:iCs/>
          <w:lang w:val="en-US"/>
        </w:rPr>
        <w:t>.net</w:t>
      </w:r>
      <w:r w:rsidRPr="200DF234">
        <w:rPr>
          <w:lang w:val="en-US"/>
        </w:rPr>
        <w:t xml:space="preserve">, section « Video Game Memories ». </w:t>
      </w:r>
      <w:r w:rsidR="7EE3CF85">
        <w:t xml:space="preserve">Téléchargé </w:t>
      </w:r>
      <w:r>
        <w:t xml:space="preserve">le 20 mai 2021. </w:t>
      </w:r>
      <w:hyperlink w:anchor="4" r:id="rId8">
        <w:r w:rsidRPr="200DF234">
          <w:rPr>
            <w:rStyle w:val="Hyperlink"/>
          </w:rPr>
          <w:t>https://www.raphnet.net/divers/game_memories/index_en.php#4</w:t>
        </w:r>
      </w:hyperlink>
    </w:p>
    <w:p w:rsidR="00A3727B" w:rsidP="00A3727B" w:rsidRDefault="00A3727B" w14:paraId="5C50DE75" w14:textId="65FBF1C1">
      <w:pPr>
        <w:jc w:val="both"/>
      </w:pPr>
      <w:r w:rsidRPr="200DF234">
        <w:rPr>
          <w:lang w:val="fr-FR"/>
        </w:rPr>
        <w:t>GameBase64. 2021</w:t>
      </w:r>
      <w:r w:rsidRPr="200DF234" w:rsidR="00316283">
        <w:rPr>
          <w:lang w:val="fr-FR"/>
        </w:rPr>
        <w:t>a</w:t>
      </w:r>
      <w:r w:rsidRPr="200DF234">
        <w:rPr>
          <w:lang w:val="fr-FR"/>
        </w:rPr>
        <w:t>. </w:t>
      </w:r>
      <w:r w:rsidRPr="200DF234" w:rsidR="00316283">
        <w:rPr>
          <w:lang w:val="fr-FR"/>
        </w:rPr>
        <w:t>« </w:t>
      </w:r>
      <w:r w:rsidRPr="200DF234">
        <w:rPr>
          <w:lang w:val="fr-FR"/>
        </w:rPr>
        <w:t>Mimi la Fourmi</w:t>
      </w:r>
      <w:r w:rsidRPr="200DF234" w:rsidR="00316283">
        <w:rPr>
          <w:lang w:val="fr-FR"/>
        </w:rPr>
        <w:t> »</w:t>
      </w:r>
      <w:r w:rsidRPr="200DF234">
        <w:rPr>
          <w:lang w:val="fr-FR"/>
        </w:rPr>
        <w:t xml:space="preserve">. </w:t>
      </w:r>
      <w:r w:rsidRPr="200DF234">
        <w:rPr>
          <w:i/>
          <w:iCs/>
          <w:lang w:val="fr-FR"/>
        </w:rPr>
        <w:t>GameBase64</w:t>
      </w:r>
      <w:r w:rsidRPr="200DF234">
        <w:rPr>
          <w:lang w:val="fr-FR"/>
        </w:rPr>
        <w:t xml:space="preserve">. </w:t>
      </w:r>
      <w:r w:rsidRPr="200DF234" w:rsidR="36259E81">
        <w:rPr>
          <w:lang w:val="fr-FR"/>
        </w:rPr>
        <w:t xml:space="preserve">Téléchargé </w:t>
      </w:r>
      <w:r w:rsidRPr="200DF234">
        <w:rPr>
          <w:lang w:val="fr-FR"/>
        </w:rPr>
        <w:t>le 20 mai 2021. </w:t>
      </w:r>
      <w:hyperlink r:id="rId9">
        <w:r w:rsidRPr="200DF234">
          <w:rPr>
            <w:rStyle w:val="Hyperlink"/>
          </w:rPr>
          <w:t>http://www.gb64.com/game.php?id=4832&amp;d=39</w:t>
        </w:r>
      </w:hyperlink>
    </w:p>
    <w:p w:rsidRPr="00DB5301" w:rsidR="00A3727B" w:rsidP="00A3727B" w:rsidRDefault="00A3727B" w14:paraId="3B342535" w14:textId="5AFFF20B">
      <w:pPr>
        <w:jc w:val="both"/>
      </w:pPr>
      <w:r w:rsidRPr="200DF234">
        <w:rPr>
          <w:lang w:val="fr-FR"/>
        </w:rPr>
        <w:t xml:space="preserve">Musée national de l’Éducation. 2021. « Mimi: les aventures de Mimi la fourmi ». </w:t>
      </w:r>
      <w:r w:rsidRPr="200DF234" w:rsidR="00316283">
        <w:rPr>
          <w:i/>
          <w:iCs/>
          <w:lang w:val="fr-FR"/>
        </w:rPr>
        <w:t>Les collection</w:t>
      </w:r>
      <w:r w:rsidRPr="200DF234" w:rsidR="0080254F">
        <w:rPr>
          <w:i/>
          <w:iCs/>
          <w:lang w:val="fr-FR"/>
        </w:rPr>
        <w:t>s</w:t>
      </w:r>
      <w:r w:rsidRPr="200DF234" w:rsidR="00316283">
        <w:rPr>
          <w:i/>
          <w:iCs/>
          <w:lang w:val="fr-FR"/>
        </w:rPr>
        <w:t xml:space="preserve"> du </w:t>
      </w:r>
      <w:r w:rsidRPr="200DF234">
        <w:rPr>
          <w:i/>
          <w:iCs/>
          <w:lang w:val="fr-FR"/>
        </w:rPr>
        <w:t>Musée national de l’Éducation</w:t>
      </w:r>
      <w:r w:rsidRPr="200DF234">
        <w:rPr>
          <w:lang w:val="fr-FR"/>
        </w:rPr>
        <w:t xml:space="preserve">. </w:t>
      </w:r>
      <w:r w:rsidRPr="200DF234" w:rsidR="538B5205">
        <w:rPr>
          <w:lang w:val="fr-FR"/>
        </w:rPr>
        <w:t xml:space="preserve">Téléchargé </w:t>
      </w:r>
      <w:r w:rsidRPr="200DF234">
        <w:rPr>
          <w:lang w:val="fr-FR"/>
        </w:rPr>
        <w:t>le 20 mai 2021. </w:t>
      </w:r>
      <w:hyperlink r:id="rId10">
        <w:r w:rsidRPr="200DF234">
          <w:rPr>
            <w:rStyle w:val="Hyperlink"/>
            <w:lang w:val="fr-FR"/>
          </w:rPr>
          <w:t>https://www.reseau-canope.fr/musee/collections/fr/museum/mne/mimi-les-aventures-de-mimi-la-fourmi/f5886367-a4fb-4190-b81f-2753ca9c359e</w:t>
        </w:r>
      </w:hyperlink>
    </w:p>
    <w:p w:rsidRPr="00DB5301" w:rsidR="00A3727B" w:rsidP="00A3727B" w:rsidRDefault="00A3727B" w14:paraId="6B2EC9AC" w14:textId="027D3A74">
      <w:pPr>
        <w:jc w:val="both"/>
      </w:pPr>
      <w:r>
        <w:t xml:space="preserve">SensCritique. 2021. « Mimi la Fourmi ». </w:t>
      </w:r>
      <w:r w:rsidRPr="200DF234">
        <w:rPr>
          <w:i/>
          <w:iCs/>
        </w:rPr>
        <w:t>SensCritique</w:t>
      </w:r>
      <w:r>
        <w:t xml:space="preserve">. </w:t>
      </w:r>
      <w:r w:rsidR="1B8696BB">
        <w:t xml:space="preserve">Téléchargé </w:t>
      </w:r>
      <w:r>
        <w:t xml:space="preserve">le 20 mai 2021. </w:t>
      </w:r>
      <w:hyperlink r:id="rId11">
        <w:r w:rsidRPr="200DF234">
          <w:rPr>
            <w:rStyle w:val="Hyperlink"/>
          </w:rPr>
          <w:t>https://www.senscritique.com/jeuvideo/Mimi_la_Fourmi/21030185</w:t>
        </w:r>
      </w:hyperlink>
      <w:r>
        <w:t xml:space="preserve"> </w:t>
      </w:r>
    </w:p>
    <w:p w:rsidRPr="00DB5301" w:rsidR="004547CE" w:rsidP="004547CE" w:rsidRDefault="004547CE" w14:paraId="64F5A007" w14:textId="05744651">
      <w:pPr>
        <w:jc w:val="both"/>
      </w:pPr>
      <w:r w:rsidRPr="066B62F6">
        <w:rPr>
          <w:b/>
          <w:bCs/>
          <w:lang w:val="fr-FR"/>
        </w:rPr>
        <w:t>Critique(s) et/ou couverture médiatique</w:t>
      </w:r>
    </w:p>
    <w:p w:rsidRPr="00DB5301" w:rsidR="004547CE" w:rsidP="004547CE" w:rsidRDefault="004547CE" w14:paraId="7CB3BED8" w14:textId="4F7286E8">
      <w:pPr>
        <w:jc w:val="both"/>
      </w:pPr>
      <w:r>
        <w:t xml:space="preserve">Cabut, Isabelle. 1984. « Sur Commodore 64 « Mimi », un logiciel pour tout petits ». </w:t>
      </w:r>
      <w:r w:rsidRPr="200DF234">
        <w:rPr>
          <w:i/>
          <w:iCs/>
        </w:rPr>
        <w:t>Votre Ordinateur – Le magazine de l’informatique à la maison</w:t>
      </w:r>
      <w:r>
        <w:t xml:space="preserve">, n° 9 (novembre), p. 32. The Internet Archive. </w:t>
      </w:r>
      <w:r w:rsidR="5781608F">
        <w:t xml:space="preserve">Téléchargé </w:t>
      </w:r>
      <w:r>
        <w:t xml:space="preserve">le 20 mai 2021. </w:t>
      </w:r>
      <w:hyperlink r:id="rId12">
        <w:r w:rsidRPr="200DF234">
          <w:rPr>
            <w:rStyle w:val="Hyperlink"/>
          </w:rPr>
          <w:t>https://archive.org/details/VotreOrdinateur09/page/n31/mode/2up</w:t>
        </w:r>
      </w:hyperlink>
      <w:r>
        <w:t xml:space="preserve"> </w:t>
      </w:r>
    </w:p>
    <w:p w:rsidR="00BE4E47" w:rsidP="004547CE" w:rsidRDefault="00BE4E47" w14:paraId="3FC1C484" w14:textId="61FD67D3">
      <w:pPr>
        <w:jc w:val="both"/>
        <w:rPr>
          <w:rStyle w:val="Hyperlink"/>
        </w:rPr>
      </w:pPr>
      <w:r w:rsidRPr="200DF234">
        <w:rPr>
          <w:lang w:val="fr-FR"/>
        </w:rPr>
        <w:t>D’Ignazio, Fred. 1985. « The World Of Mimi The Ant ». </w:t>
      </w:r>
      <w:r w:rsidRPr="200DF234">
        <w:rPr>
          <w:i/>
          <w:iCs/>
          <w:lang w:val="fr-FR"/>
        </w:rPr>
        <w:t>COMPUTE!’s Gazette</w:t>
      </w:r>
      <w:r w:rsidRPr="200DF234">
        <w:rPr>
          <w:lang w:val="fr-FR"/>
        </w:rPr>
        <w:t xml:space="preserve">, n° 022 (avril), p. 60, 62, 64 et 66. The Internet Archive. </w:t>
      </w:r>
      <w:r w:rsidRPr="200DF234" w:rsidR="39C0BA58">
        <w:rPr>
          <w:lang w:val="fr-FR"/>
        </w:rPr>
        <w:t xml:space="preserve">Téléchargé </w:t>
      </w:r>
      <w:r w:rsidRPr="200DF234">
        <w:rPr>
          <w:lang w:val="fr-FR"/>
        </w:rPr>
        <w:t>le 20 mai 2021. </w:t>
      </w:r>
      <w:hyperlink r:id="rId13">
        <w:r w:rsidRPr="200DF234">
          <w:rPr>
            <w:rStyle w:val="Hyperlink"/>
          </w:rPr>
          <w:t>https://archive.org/details/1985-04-computegazette/page/n61/mode/2up</w:t>
        </w:r>
      </w:hyperlink>
    </w:p>
    <w:p w:rsidR="00A3727B" w:rsidP="008764D6" w:rsidRDefault="00A3727B" w14:paraId="197BE6B4" w14:textId="6D3D3E49">
      <w:pPr>
        <w:jc w:val="both"/>
        <w:rPr>
          <w:lang w:val="fr-FR"/>
        </w:rPr>
      </w:pPr>
      <w:r w:rsidRPr="200DF234">
        <w:rPr>
          <w:lang w:val="fr-FR"/>
        </w:rPr>
        <w:t xml:space="preserve">Hebdogiciel. 1984. « Mimi, c’est mignon ! ». </w:t>
      </w:r>
      <w:r w:rsidRPr="200DF234">
        <w:rPr>
          <w:i/>
          <w:iCs/>
          <w:lang w:val="fr-FR"/>
        </w:rPr>
        <w:t>Hebdogiciel</w:t>
      </w:r>
      <w:r w:rsidRPr="200DF234">
        <w:rPr>
          <w:lang w:val="fr-FR"/>
        </w:rPr>
        <w:t>,</w:t>
      </w:r>
      <w:r w:rsidRPr="200DF234" w:rsidR="008213C0">
        <w:rPr>
          <w:lang w:val="fr-FR"/>
        </w:rPr>
        <w:t xml:space="preserve"> section « Bruits de couloir »,</w:t>
      </w:r>
      <w:r w:rsidRPr="200DF234">
        <w:rPr>
          <w:lang w:val="fr-FR"/>
        </w:rPr>
        <w:t xml:space="preserve"> n° 61 (14 décembre), p. 9. </w:t>
      </w:r>
      <w:r w:rsidRPr="200DF234" w:rsidR="008213C0">
        <w:rPr>
          <w:lang w:val="fr-FR"/>
        </w:rPr>
        <w:t xml:space="preserve">Abandonware-Magazine. </w:t>
      </w:r>
      <w:r w:rsidRPr="200DF234" w:rsidR="336C5F25">
        <w:rPr>
          <w:lang w:val="fr-FR"/>
        </w:rPr>
        <w:t xml:space="preserve">Téléchargé </w:t>
      </w:r>
      <w:r w:rsidRPr="200DF234" w:rsidR="008213C0">
        <w:rPr>
          <w:lang w:val="fr-FR"/>
        </w:rPr>
        <w:t xml:space="preserve">le 21 mai 2021. </w:t>
      </w:r>
      <w:hyperlink r:id="rId14">
        <w:r w:rsidRPr="200DF234" w:rsidR="008213C0">
          <w:rPr>
            <w:rStyle w:val="Hyperlink"/>
            <w:lang w:val="fr-FR"/>
          </w:rPr>
          <w:t>http://download.abandonware.org/magazines/Hebdogiciel/hebdogiciel_numero061/09.jpg</w:t>
        </w:r>
      </w:hyperlink>
    </w:p>
    <w:p w:rsidR="008764D6" w:rsidP="008764D6" w:rsidRDefault="008764D6" w14:paraId="77764418" w14:textId="0640E410">
      <w:pPr>
        <w:jc w:val="both"/>
        <w:rPr>
          <w:lang w:val="fr-FR"/>
        </w:rPr>
      </w:pPr>
      <w:r w:rsidRPr="200DF234">
        <w:rPr>
          <w:lang w:val="fr-FR"/>
        </w:rPr>
        <w:t xml:space="preserve">Science &amp; Vie Micro. 1984. « Les aventures de Mimi la fourmi ». </w:t>
      </w:r>
      <w:r w:rsidRPr="200DF234">
        <w:rPr>
          <w:i/>
          <w:iCs/>
          <w:lang w:val="fr-FR"/>
        </w:rPr>
        <w:t>Science &amp; Vie Micro</w:t>
      </w:r>
      <w:r w:rsidRPr="200DF234">
        <w:rPr>
          <w:lang w:val="fr-FR"/>
        </w:rPr>
        <w:t xml:space="preserve">, n 11 (novembre), p. 190. Abandonware-Magazine. </w:t>
      </w:r>
      <w:r w:rsidRPr="200DF234" w:rsidR="4DD7CC8A">
        <w:rPr>
          <w:lang w:val="fr-FR"/>
        </w:rPr>
        <w:t xml:space="preserve">Téléchargé </w:t>
      </w:r>
      <w:r w:rsidRPr="200DF234">
        <w:rPr>
          <w:lang w:val="fr-FR"/>
        </w:rPr>
        <w:t xml:space="preserve">le 20 mai 2021. </w:t>
      </w:r>
      <w:hyperlink r:id="rId15">
        <w:r w:rsidRPr="200DF234">
          <w:rPr>
            <w:rStyle w:val="Hyperlink"/>
            <w:lang w:val="fr-FR"/>
          </w:rPr>
          <w:t>http://download.abandonware.org/magazines/Science%20et%20Vie%20Micro/svm_numero011/Science%26Vie%20Micro%20011%20-%20Page%20190%20%281984-11%29.jpg</w:t>
        </w:r>
      </w:hyperlink>
    </w:p>
    <w:p w:rsidRPr="00DB5301" w:rsidR="008213C0" w:rsidP="008764D6" w:rsidRDefault="008213C0" w14:paraId="73D7BD1C" w14:textId="22FB391A">
      <w:pPr>
        <w:jc w:val="both"/>
      </w:pPr>
      <w:r w:rsidRPr="200DF234">
        <w:rPr>
          <w:lang w:val="fr-FR"/>
        </w:rPr>
        <w:t xml:space="preserve">Tilt. 1985. « Mimi : À petits pas ». </w:t>
      </w:r>
      <w:r w:rsidRPr="200DF234">
        <w:rPr>
          <w:i/>
          <w:iCs/>
          <w:lang w:val="en-US"/>
        </w:rPr>
        <w:t>Tilt</w:t>
      </w:r>
      <w:r w:rsidRPr="200DF234">
        <w:rPr>
          <w:lang w:val="en-US"/>
        </w:rPr>
        <w:t>, section « Kid’s school », n</w:t>
      </w:r>
      <w:r w:rsidRPr="200DF234">
        <w:rPr>
          <w:lang w:val="fr-FR"/>
        </w:rPr>
        <w:t>ᵒ</w:t>
      </w:r>
      <w:r w:rsidRPr="200DF234">
        <w:rPr>
          <w:lang w:val="en-US"/>
        </w:rPr>
        <w:t xml:space="preserve"> 22 (juin), p. 101-102. </w:t>
      </w:r>
      <w:r w:rsidRPr="200DF234">
        <w:rPr>
          <w:lang w:val="fr-FR"/>
        </w:rPr>
        <w:t xml:space="preserve">Abandonware-Magazine. </w:t>
      </w:r>
      <w:r w:rsidRPr="200DF234" w:rsidR="6E979522">
        <w:rPr>
          <w:lang w:val="fr-FR"/>
        </w:rPr>
        <w:t xml:space="preserve">Téléchargé </w:t>
      </w:r>
      <w:r w:rsidRPr="200DF234">
        <w:rPr>
          <w:lang w:val="fr-FR"/>
        </w:rPr>
        <w:t xml:space="preserve">le 20 mai 2021. </w:t>
      </w:r>
      <w:hyperlink r:id="rId16">
        <w:r w:rsidRPr="200DF234">
          <w:rPr>
            <w:rStyle w:val="Hyperlink"/>
            <w:lang w:val="fr-FR"/>
          </w:rPr>
          <w:t>https://www.abandonware-magazines.org/affiche_mag.php?mag=28&amp;num=338&amp;album=oui</w:t>
        </w:r>
      </w:hyperlink>
    </w:p>
    <w:p w:rsidRPr="00DB5301" w:rsidR="00DB5301" w:rsidP="004547CE" w:rsidRDefault="00A3727B" w14:paraId="3FB7AA6C" w14:textId="7ABC448A">
      <w:pPr>
        <w:jc w:val="both"/>
      </w:pPr>
      <w:r w:rsidRPr="066B62F6">
        <w:rPr>
          <w:b/>
          <w:bCs/>
          <w:lang w:val="fr-FR"/>
        </w:rPr>
        <w:t>Paratexte</w:t>
      </w:r>
      <w:r w:rsidRPr="066B62F6" w:rsidR="06D40DA3">
        <w:rPr>
          <w:b/>
          <w:bCs/>
          <w:lang w:val="fr-FR"/>
        </w:rPr>
        <w:t>(s)</w:t>
      </w:r>
    </w:p>
    <w:p w:rsidRPr="00DB5301" w:rsidR="00A3727B" w:rsidP="00A3727B" w:rsidRDefault="00A3727B" w14:paraId="6F336F5A" w14:textId="284A0015">
      <w:pPr>
        <w:jc w:val="both"/>
      </w:pPr>
      <w:r w:rsidRPr="200DF234">
        <w:rPr>
          <w:lang w:val="fr-FR"/>
        </w:rPr>
        <w:t>Assenat, Raphaël. 2021c. « Mimi Danse [capture d’écran] ». </w:t>
      </w:r>
      <w:r w:rsidRPr="200DF234">
        <w:rPr>
          <w:i/>
          <w:iCs/>
          <w:lang w:val="fr-FR"/>
        </w:rPr>
        <w:t>Raphnet</w:t>
      </w:r>
      <w:r w:rsidRPr="200DF234" w:rsidR="0080254F">
        <w:rPr>
          <w:i/>
          <w:iCs/>
          <w:lang w:val="fr-FR"/>
        </w:rPr>
        <w:t>.net</w:t>
      </w:r>
      <w:r w:rsidRPr="200DF234">
        <w:rPr>
          <w:lang w:val="fr-FR"/>
        </w:rPr>
        <w:t xml:space="preserve">, section « Souvenirs de jeux vidéos ». </w:t>
      </w:r>
      <w:r w:rsidRPr="200DF234" w:rsidR="4EFD76D2">
        <w:rPr>
          <w:lang w:val="fr-FR"/>
        </w:rPr>
        <w:t xml:space="preserve">Téléchargé </w:t>
      </w:r>
      <w:r w:rsidRPr="200DF234">
        <w:rPr>
          <w:lang w:val="fr-FR"/>
        </w:rPr>
        <w:t>le 20 mai 2021. </w:t>
      </w:r>
      <w:hyperlink r:id="rId17">
        <w:r w:rsidRPr="200DF234">
          <w:rPr>
            <w:rStyle w:val="Hyperlink"/>
          </w:rPr>
          <w:t>https://www.raphnet.net/divers/game_memories/mimi_3.png</w:t>
        </w:r>
      </w:hyperlink>
      <w:r w:rsidRPr="200DF234">
        <w:rPr>
          <w:lang w:val="fr-FR"/>
        </w:rPr>
        <w:t> </w:t>
      </w:r>
      <w:r>
        <w:t> </w:t>
      </w:r>
    </w:p>
    <w:p w:rsidR="008764D6" w:rsidP="004547CE" w:rsidRDefault="008764D6" w14:paraId="373F2621" w14:textId="3B4ACCFB">
      <w:pPr>
        <w:jc w:val="both"/>
        <w:rPr>
          <w:lang w:val="fr-FR"/>
        </w:rPr>
      </w:pPr>
      <w:r w:rsidRPr="200DF234">
        <w:rPr>
          <w:lang w:val="fr-FR"/>
        </w:rPr>
        <w:t>Personal Computer Museum. 2019</w:t>
      </w:r>
      <w:r w:rsidRPr="200DF234" w:rsidR="00B44B33">
        <w:rPr>
          <w:lang w:val="fr-FR"/>
        </w:rPr>
        <w:t>a</w:t>
      </w:r>
      <w:r w:rsidRPr="200DF234">
        <w:rPr>
          <w:lang w:val="fr-FR"/>
        </w:rPr>
        <w:t xml:space="preserve">. </w:t>
      </w:r>
      <w:r w:rsidRPr="200DF234" w:rsidR="00FC4749">
        <w:rPr>
          <w:lang w:val="fr-FR"/>
        </w:rPr>
        <w:t>« </w:t>
      </w:r>
      <w:r w:rsidRPr="200DF234">
        <w:rPr>
          <w:lang w:val="fr-FR"/>
        </w:rPr>
        <w:t>Mimi [boite, recto]</w:t>
      </w:r>
      <w:r w:rsidRPr="200DF234" w:rsidR="00FC4749">
        <w:rPr>
          <w:lang w:val="fr-FR"/>
        </w:rPr>
        <w:t> »</w:t>
      </w:r>
      <w:r w:rsidRPr="200DF234">
        <w:rPr>
          <w:lang w:val="fr-FR"/>
        </w:rPr>
        <w:t xml:space="preserve">. </w:t>
      </w:r>
      <w:r w:rsidRPr="200DF234">
        <w:rPr>
          <w:i/>
          <w:iCs/>
          <w:lang w:val="en-US"/>
        </w:rPr>
        <w:t>Personal Computer Museum</w:t>
      </w:r>
      <w:r w:rsidRPr="200DF234">
        <w:rPr>
          <w:lang w:val="en-US"/>
        </w:rPr>
        <w:t xml:space="preserve">. </w:t>
      </w:r>
      <w:r w:rsidRPr="200DF234" w:rsidR="00316283">
        <w:rPr>
          <w:lang w:val="en-US"/>
        </w:rPr>
        <w:t xml:space="preserve">The Internet Archive (Wayback Machine). </w:t>
      </w:r>
      <w:r w:rsidRPr="200DF234" w:rsidR="04340D5D">
        <w:rPr>
          <w:lang w:val="fr-FR"/>
        </w:rPr>
        <w:t xml:space="preserve">Téléchargé </w:t>
      </w:r>
      <w:r w:rsidRPr="200DF234" w:rsidR="00316283">
        <w:rPr>
          <w:lang w:val="fr-FR"/>
        </w:rPr>
        <w:t>le 20 mai 2021</w:t>
      </w:r>
      <w:r w:rsidRPr="200DF234">
        <w:rPr>
          <w:lang w:val="fr-FR"/>
        </w:rPr>
        <w:t xml:space="preserve">. </w:t>
      </w:r>
      <w:hyperlink r:id="rId18">
        <w:r w:rsidRPr="200DF234" w:rsidR="00B44B33">
          <w:rPr>
            <w:rStyle w:val="Hyperlink"/>
            <w:lang w:val="fr-FR"/>
          </w:rPr>
          <w:t>https://web.archive.org/web/20191004173940/https://pcmuseum.ca/images.asp?images=C64Mimi-1-750.jpg</w:t>
        </w:r>
      </w:hyperlink>
    </w:p>
    <w:p w:rsidR="00B44B33" w:rsidP="004547CE" w:rsidRDefault="00B44B33" w14:paraId="496A0448" w14:textId="405AA033">
      <w:pPr>
        <w:jc w:val="both"/>
        <w:rPr>
          <w:lang w:val="fr-FR"/>
        </w:rPr>
      </w:pPr>
      <w:r w:rsidRPr="200DF234">
        <w:rPr>
          <w:lang w:val="fr-FR"/>
        </w:rPr>
        <w:t xml:space="preserve">Personal Computer Museum. 2019b. </w:t>
      </w:r>
      <w:r w:rsidRPr="200DF234" w:rsidR="00FC4749">
        <w:rPr>
          <w:lang w:val="fr-FR"/>
        </w:rPr>
        <w:t>« </w:t>
      </w:r>
      <w:r w:rsidRPr="200DF234">
        <w:rPr>
          <w:lang w:val="fr-FR"/>
        </w:rPr>
        <w:t>Mimi [boite, verso]</w:t>
      </w:r>
      <w:r w:rsidRPr="200DF234" w:rsidR="00FC4749">
        <w:rPr>
          <w:lang w:val="fr-FR"/>
        </w:rPr>
        <w:t> »</w:t>
      </w:r>
      <w:r w:rsidRPr="200DF234">
        <w:rPr>
          <w:lang w:val="fr-FR"/>
        </w:rPr>
        <w:t xml:space="preserve">. </w:t>
      </w:r>
      <w:r w:rsidRPr="200DF234">
        <w:rPr>
          <w:i/>
          <w:iCs/>
          <w:lang w:val="en-US"/>
        </w:rPr>
        <w:t>Personal Computer Museum</w:t>
      </w:r>
      <w:r w:rsidRPr="200DF234">
        <w:rPr>
          <w:lang w:val="en-US"/>
        </w:rPr>
        <w:t xml:space="preserve">. </w:t>
      </w:r>
      <w:r w:rsidRPr="200DF234" w:rsidR="00316283">
        <w:rPr>
          <w:lang w:val="en-US"/>
        </w:rPr>
        <w:t>The Internet Archive</w:t>
      </w:r>
      <w:r w:rsidRPr="200DF234">
        <w:rPr>
          <w:lang w:val="en-US"/>
        </w:rPr>
        <w:t xml:space="preserve"> </w:t>
      </w:r>
      <w:r w:rsidRPr="200DF234" w:rsidR="00316283">
        <w:rPr>
          <w:lang w:val="en-US"/>
        </w:rPr>
        <w:t>(</w:t>
      </w:r>
      <w:r w:rsidRPr="200DF234">
        <w:rPr>
          <w:lang w:val="en-US"/>
        </w:rPr>
        <w:t>Wayback Machine</w:t>
      </w:r>
      <w:r w:rsidRPr="200DF234" w:rsidR="00316283">
        <w:rPr>
          <w:lang w:val="en-US"/>
        </w:rPr>
        <w:t xml:space="preserve">). </w:t>
      </w:r>
      <w:r w:rsidRPr="200DF234" w:rsidR="66CFF49E">
        <w:rPr>
          <w:lang w:val="fr-FR"/>
        </w:rPr>
        <w:t xml:space="preserve">Téléchargé </w:t>
      </w:r>
      <w:r w:rsidRPr="200DF234" w:rsidR="00316283">
        <w:rPr>
          <w:lang w:val="fr-FR"/>
        </w:rPr>
        <w:t>le 20 mai 2021</w:t>
      </w:r>
      <w:r w:rsidRPr="200DF234">
        <w:rPr>
          <w:lang w:val="fr-FR"/>
        </w:rPr>
        <w:t xml:space="preserve">. </w:t>
      </w:r>
      <w:hyperlink r:id="rId19">
        <w:r w:rsidRPr="200DF234">
          <w:rPr>
            <w:rStyle w:val="Hyperlink"/>
            <w:lang w:val="fr-FR"/>
          </w:rPr>
          <w:t>https://web.archive.org/web/20191004173941/https://pcmuseum.ca/images.asp?images=C64Mimi-2-750.jpg</w:t>
        </w:r>
      </w:hyperlink>
    </w:p>
    <w:p w:rsidRPr="00781BC0" w:rsidR="00DB5301" w:rsidP="004547CE" w:rsidRDefault="00FC4749" w14:paraId="0F68A33B" w14:textId="24BEA735">
      <w:pPr>
        <w:jc w:val="both"/>
        <w:rPr>
          <w:lang w:val="en-US"/>
        </w:rPr>
      </w:pPr>
      <w:proofErr w:type="spellStart"/>
      <w:r w:rsidRPr="13E5D767" w:rsidR="00FC4749">
        <w:rPr>
          <w:lang w:val="fr-FR"/>
        </w:rPr>
        <w:t>Lotaeri</w:t>
      </w:r>
      <w:proofErr w:type="spellEnd"/>
      <w:r w:rsidRPr="13E5D767" w:rsidR="00FC4749">
        <w:rPr>
          <w:lang w:val="fr-FR"/>
        </w:rPr>
        <w:t>. 2015. « </w:t>
      </w:r>
      <w:proofErr w:type="spellStart"/>
      <w:r w:rsidRPr="13E5D767" w:rsidR="00FC4749">
        <w:rPr>
          <w:lang w:val="fr-FR"/>
        </w:rPr>
        <w:t>Lets</w:t>
      </w:r>
      <w:proofErr w:type="spellEnd"/>
      <w:r w:rsidRPr="13E5D767" w:rsidR="00FC4749">
        <w:rPr>
          <w:lang w:val="fr-FR"/>
        </w:rPr>
        <w:t xml:space="preserve"> </w:t>
      </w:r>
      <w:proofErr w:type="spellStart"/>
      <w:r w:rsidRPr="13E5D767" w:rsidR="00FC4749">
        <w:rPr>
          <w:lang w:val="fr-FR"/>
        </w:rPr>
        <w:t>Playthrough</w:t>
      </w:r>
      <w:proofErr w:type="spellEnd"/>
      <w:r w:rsidRPr="13E5D767" w:rsidR="00FC4749">
        <w:rPr>
          <w:lang w:val="fr-FR"/>
        </w:rPr>
        <w:t xml:space="preserve"> </w:t>
      </w:r>
      <w:proofErr w:type="spellStart"/>
      <w:r w:rsidRPr="13E5D767" w:rsidR="00FC4749">
        <w:rPr>
          <w:lang w:val="fr-FR"/>
        </w:rPr>
        <w:t>MiMi</w:t>
      </w:r>
      <w:proofErr w:type="spellEnd"/>
      <w:r w:rsidRPr="13E5D767" w:rsidR="00FC4749">
        <w:rPr>
          <w:lang w:val="fr-FR"/>
        </w:rPr>
        <w:t xml:space="preserve"> ». </w:t>
      </w:r>
      <w:r w:rsidRPr="13E5D767" w:rsidR="00FC4749">
        <w:rPr>
          <w:i w:val="1"/>
          <w:iCs w:val="1"/>
          <w:lang w:val="fr-FR"/>
        </w:rPr>
        <w:t>YouTube</w:t>
      </w:r>
      <w:r w:rsidRPr="13E5D767" w:rsidR="00FC4749">
        <w:rPr>
          <w:lang w:val="fr-FR"/>
        </w:rPr>
        <w:t xml:space="preserve">, chaîne de </w:t>
      </w:r>
      <w:r w:rsidRPr="13E5D767" w:rsidR="00FC4749">
        <w:rPr>
          <w:i w:val="1"/>
          <w:iCs w:val="1"/>
          <w:lang w:val="fr-FR"/>
        </w:rPr>
        <w:t>Lotaeri</w:t>
      </w:r>
      <w:r w:rsidRPr="13E5D767" w:rsidR="00FC4749">
        <w:rPr>
          <w:lang w:val="fr-FR"/>
        </w:rPr>
        <w:t>, 5 septembre.</w:t>
      </w:r>
      <w:r w:rsidRPr="13E5D767" w:rsidR="53D6114C">
        <w:rPr>
          <w:lang w:val="fr-FR"/>
        </w:rPr>
        <w:t xml:space="preserve"> Téléchargé le 21 mai 2021.</w:t>
      </w:r>
      <w:r w:rsidRPr="13E5D767" w:rsidR="00FC4749">
        <w:rPr>
          <w:lang w:val="fr-FR"/>
        </w:rPr>
        <w:t xml:space="preserve"> </w:t>
      </w:r>
      <w:hyperlink r:id="R36a09148e8c647ab">
        <w:r w:rsidRPr="13E5D767" w:rsidR="00FC4749">
          <w:rPr>
            <w:rStyle w:val="Hyperlink"/>
            <w:lang w:val="en-US"/>
          </w:rPr>
          <w:t>https://www.youtube.com/watch?v=4F-iKIO_m3g</w:t>
        </w:r>
      </w:hyperlink>
    </w:p>
    <w:p w:rsidRPr="00781BC0" w:rsidR="00DB5301" w:rsidP="004547CE" w:rsidRDefault="00EB3644" w14:paraId="7943F3A6" w14:textId="256F54A0">
      <w:pPr>
        <w:jc w:val="both"/>
        <w:rPr>
          <w:lang w:val="en-US"/>
        </w:rPr>
      </w:pPr>
      <w:r w:rsidRPr="00781BC0">
        <w:rPr>
          <w:b/>
          <w:bCs/>
          <w:lang w:val="en-US"/>
        </w:rPr>
        <w:t>Autre</w:t>
      </w:r>
      <w:r w:rsidRPr="00781BC0" w:rsidR="5AD0B07A">
        <w:rPr>
          <w:b/>
          <w:bCs/>
          <w:lang w:val="en-US"/>
        </w:rPr>
        <w:t>(</w:t>
      </w:r>
      <w:r w:rsidRPr="00781BC0">
        <w:rPr>
          <w:b/>
          <w:bCs/>
          <w:lang w:val="en-US"/>
        </w:rPr>
        <w:t>s</w:t>
      </w:r>
      <w:r w:rsidRPr="00781BC0" w:rsidR="5E9108FD">
        <w:rPr>
          <w:b/>
          <w:bCs/>
          <w:lang w:val="en-US"/>
        </w:rPr>
        <w:t>)</w:t>
      </w:r>
      <w:r w:rsidRPr="00781BC0">
        <w:rPr>
          <w:b/>
          <w:bCs/>
          <w:lang w:val="en-US"/>
        </w:rPr>
        <w:t xml:space="preserve"> source</w:t>
      </w:r>
      <w:r w:rsidRPr="00781BC0" w:rsidR="726ECD77">
        <w:rPr>
          <w:b/>
          <w:bCs/>
          <w:lang w:val="en-US"/>
        </w:rPr>
        <w:t>(</w:t>
      </w:r>
      <w:r w:rsidRPr="00781BC0">
        <w:rPr>
          <w:b/>
          <w:bCs/>
          <w:lang w:val="en-US"/>
        </w:rPr>
        <w:t>s</w:t>
      </w:r>
      <w:r w:rsidRPr="00781BC0" w:rsidR="41F9E436">
        <w:rPr>
          <w:b/>
          <w:bCs/>
          <w:lang w:val="en-US"/>
        </w:rPr>
        <w:t>)</w:t>
      </w:r>
      <w:r w:rsidRPr="00781BC0">
        <w:rPr>
          <w:b/>
          <w:bCs/>
          <w:lang w:val="en-US"/>
        </w:rPr>
        <w:t xml:space="preserve"> </w:t>
      </w:r>
      <w:r w:rsidRPr="00781BC0" w:rsidR="00DB5301">
        <w:rPr>
          <w:b/>
          <w:bCs/>
          <w:lang w:val="en-US"/>
        </w:rPr>
        <w:t>pertinent</w:t>
      </w:r>
      <w:r w:rsidRPr="00781BC0">
        <w:rPr>
          <w:b/>
          <w:bCs/>
          <w:lang w:val="en-US"/>
        </w:rPr>
        <w:t>e</w:t>
      </w:r>
      <w:r w:rsidRPr="00781BC0" w:rsidR="5FF0A656">
        <w:rPr>
          <w:b/>
          <w:bCs/>
          <w:lang w:val="en-US"/>
        </w:rPr>
        <w:t>(</w:t>
      </w:r>
      <w:r w:rsidRPr="00781BC0" w:rsidR="00DB5301">
        <w:rPr>
          <w:b/>
          <w:bCs/>
          <w:lang w:val="en-US"/>
        </w:rPr>
        <w:t>s</w:t>
      </w:r>
      <w:r w:rsidRPr="00781BC0" w:rsidR="5FF0A656">
        <w:rPr>
          <w:b/>
          <w:bCs/>
          <w:lang w:val="en-US"/>
        </w:rPr>
        <w:t>)</w:t>
      </w:r>
    </w:p>
    <w:p w:rsidRPr="00EB3644" w:rsidR="00EB3644" w:rsidRDefault="00EB3644" w14:paraId="30E28E90" w14:textId="3388F3AB">
      <w:pPr>
        <w:jc w:val="both"/>
        <w:rPr>
          <w:lang w:val="fr-FR"/>
        </w:rPr>
      </w:pPr>
      <w:r w:rsidRPr="200DF234">
        <w:rPr>
          <w:lang w:val="fr-FR"/>
        </w:rPr>
        <w:t>GameBase64. 2021b. « Mimi à la Ville ».</w:t>
      </w:r>
      <w:r w:rsidRPr="200DF234">
        <w:rPr>
          <w:i/>
          <w:iCs/>
          <w:lang w:val="fr-FR"/>
        </w:rPr>
        <w:t xml:space="preserve"> GameBase64</w:t>
      </w:r>
      <w:r w:rsidRPr="200DF234">
        <w:rPr>
          <w:lang w:val="fr-FR"/>
        </w:rPr>
        <w:t xml:space="preserve">. </w:t>
      </w:r>
      <w:r w:rsidRPr="200DF234" w:rsidR="425E65BB">
        <w:rPr>
          <w:lang w:val="fr-FR"/>
        </w:rPr>
        <w:t xml:space="preserve">Téléchargé </w:t>
      </w:r>
      <w:r w:rsidRPr="200DF234">
        <w:rPr>
          <w:lang w:val="fr-FR"/>
        </w:rPr>
        <w:t xml:space="preserve">le 20 mai 2021. </w:t>
      </w:r>
      <w:hyperlink r:id="rId21">
        <w:r w:rsidRPr="200DF234">
          <w:rPr>
            <w:rStyle w:val="Hyperlink"/>
            <w:lang w:val="fr-FR"/>
          </w:rPr>
          <w:t>http://www.gb64.com/game.php?id=26228&amp;d=39</w:t>
        </w:r>
      </w:hyperlink>
    </w:p>
    <w:p w:rsidRPr="00B44B33" w:rsidR="00BE4E47" w:rsidRDefault="00316283" w14:paraId="645EF500" w14:textId="7B1F94BC">
      <w:pPr>
        <w:jc w:val="both"/>
      </w:pPr>
      <w:r>
        <w:t xml:space="preserve">WorldCat. 2021. </w:t>
      </w:r>
      <w:r w:rsidR="00EB3644">
        <w:t xml:space="preserve">« Mimi goes to town ». </w:t>
      </w:r>
      <w:r w:rsidRPr="200DF234" w:rsidR="00EB3644">
        <w:rPr>
          <w:i/>
          <w:iCs/>
        </w:rPr>
        <w:t>WorldCat</w:t>
      </w:r>
      <w:r w:rsidR="00EB3644">
        <w:t xml:space="preserve">. </w:t>
      </w:r>
      <w:r w:rsidR="1026F192">
        <w:t xml:space="preserve">Téléchargé </w:t>
      </w:r>
      <w:r w:rsidR="00EB3644">
        <w:t xml:space="preserve">le 21 mai 2021. </w:t>
      </w:r>
      <w:hyperlink r:id="rId22">
        <w:r w:rsidRPr="200DF234" w:rsidR="00EB3644">
          <w:rPr>
            <w:rStyle w:val="Hyperlink"/>
          </w:rPr>
          <w:t>https://www.worldcat.org/title/mimi-goes-to-town/oclc/20747375&amp;referer=brief_results</w:t>
        </w:r>
      </w:hyperlink>
    </w:p>
    <w:sectPr w:rsidRPr="00B44B33" w:rsidR="00BE4E47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72"/>
    <w:rsid w:val="00092735"/>
    <w:rsid w:val="000A1A7A"/>
    <w:rsid w:val="000B2A35"/>
    <w:rsid w:val="002301C8"/>
    <w:rsid w:val="0028125C"/>
    <w:rsid w:val="00311C3E"/>
    <w:rsid w:val="00316283"/>
    <w:rsid w:val="00327608"/>
    <w:rsid w:val="00334E36"/>
    <w:rsid w:val="00405E72"/>
    <w:rsid w:val="004547CE"/>
    <w:rsid w:val="004841DA"/>
    <w:rsid w:val="0056097D"/>
    <w:rsid w:val="00636F14"/>
    <w:rsid w:val="00781BC0"/>
    <w:rsid w:val="0080254F"/>
    <w:rsid w:val="008213C0"/>
    <w:rsid w:val="008764D6"/>
    <w:rsid w:val="008A3076"/>
    <w:rsid w:val="008F1A7A"/>
    <w:rsid w:val="009D1ADD"/>
    <w:rsid w:val="00A3727B"/>
    <w:rsid w:val="00B44B33"/>
    <w:rsid w:val="00BB1AE4"/>
    <w:rsid w:val="00BE4E47"/>
    <w:rsid w:val="00DB5301"/>
    <w:rsid w:val="00DF5638"/>
    <w:rsid w:val="00EA590A"/>
    <w:rsid w:val="00EB3644"/>
    <w:rsid w:val="00FC4749"/>
    <w:rsid w:val="016FCBFF"/>
    <w:rsid w:val="04340D5D"/>
    <w:rsid w:val="05064689"/>
    <w:rsid w:val="066B62F6"/>
    <w:rsid w:val="06D40DA3"/>
    <w:rsid w:val="084ACDB9"/>
    <w:rsid w:val="0B079E7D"/>
    <w:rsid w:val="0C0B08B0"/>
    <w:rsid w:val="0FB4DF69"/>
    <w:rsid w:val="1026F192"/>
    <w:rsid w:val="12823744"/>
    <w:rsid w:val="13E5D767"/>
    <w:rsid w:val="194E1DAF"/>
    <w:rsid w:val="1A29CD7E"/>
    <w:rsid w:val="1B4208F5"/>
    <w:rsid w:val="1B8696BB"/>
    <w:rsid w:val="1C3FC215"/>
    <w:rsid w:val="1D1BDFD9"/>
    <w:rsid w:val="1DB62CEF"/>
    <w:rsid w:val="200DF234"/>
    <w:rsid w:val="226B885B"/>
    <w:rsid w:val="22E9F993"/>
    <w:rsid w:val="22EB334B"/>
    <w:rsid w:val="24C1E206"/>
    <w:rsid w:val="2E59B484"/>
    <w:rsid w:val="30F2C89C"/>
    <w:rsid w:val="32FAEBD0"/>
    <w:rsid w:val="336C5F25"/>
    <w:rsid w:val="36259E81"/>
    <w:rsid w:val="39C0BA58"/>
    <w:rsid w:val="39C835BD"/>
    <w:rsid w:val="3BA20CA1"/>
    <w:rsid w:val="3D4E5131"/>
    <w:rsid w:val="41863157"/>
    <w:rsid w:val="41B87DFC"/>
    <w:rsid w:val="41F9E436"/>
    <w:rsid w:val="425E65BB"/>
    <w:rsid w:val="4A479724"/>
    <w:rsid w:val="4BDC7719"/>
    <w:rsid w:val="4C58160A"/>
    <w:rsid w:val="4D928C76"/>
    <w:rsid w:val="4DD7CC8A"/>
    <w:rsid w:val="4DFAEDD0"/>
    <w:rsid w:val="4EFD76D2"/>
    <w:rsid w:val="4FD1F3A7"/>
    <w:rsid w:val="538B5205"/>
    <w:rsid w:val="53B2AA57"/>
    <w:rsid w:val="53D6114C"/>
    <w:rsid w:val="5781608F"/>
    <w:rsid w:val="5969C625"/>
    <w:rsid w:val="5A6D3058"/>
    <w:rsid w:val="5AD0B07A"/>
    <w:rsid w:val="5E9108FD"/>
    <w:rsid w:val="5FF0A656"/>
    <w:rsid w:val="63861B12"/>
    <w:rsid w:val="66CFF49E"/>
    <w:rsid w:val="68E30355"/>
    <w:rsid w:val="6A75F871"/>
    <w:rsid w:val="6CEDCDDA"/>
    <w:rsid w:val="6E979522"/>
    <w:rsid w:val="7135A30C"/>
    <w:rsid w:val="726ECD77"/>
    <w:rsid w:val="732409AE"/>
    <w:rsid w:val="73347B37"/>
    <w:rsid w:val="77EFF2ED"/>
    <w:rsid w:val="7CBBDC2C"/>
    <w:rsid w:val="7E1DA482"/>
    <w:rsid w:val="7EE1C280"/>
    <w:rsid w:val="7EE3CF85"/>
    <w:rsid w:val="7F9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AEBF"/>
  <w15:chartTrackingRefBased/>
  <w15:docId w15:val="{52373FED-61D4-4375-8E14-AE9BB414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E72"/>
    <w:pPr>
      <w:spacing w:after="20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A590A"/>
    <w:pPr>
      <w:keepNext/>
      <w:keepLines/>
      <w:spacing w:before="40"/>
      <w:ind w:firstLine="567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EA590A"/>
    <w:pPr>
      <w:tabs>
        <w:tab w:val="right" w:leader="dot" w:pos="8630"/>
      </w:tabs>
      <w:suppressAutoHyphens/>
      <w:jc w:val="both"/>
    </w:pPr>
  </w:style>
  <w:style w:type="character" w:styleId="Heading3Char" w:customStyle="1">
    <w:name w:val="Heading 3 Char"/>
    <w:basedOn w:val="DefaultParagraphFont"/>
    <w:link w:val="Heading3"/>
    <w:uiPriority w:val="9"/>
    <w:rsid w:val="00EA590A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5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3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aphnet.net/divers/game_memories/index_en.php" TargetMode="External" Id="rId8" /><Relationship Type="http://schemas.openxmlformats.org/officeDocument/2006/relationships/hyperlink" Target="https://archive.org/details/1985-04-computegazette/page/n61/mode/2up" TargetMode="External" Id="rId13" /><Relationship Type="http://schemas.openxmlformats.org/officeDocument/2006/relationships/hyperlink" Target="https://web.archive.org/web/20191004173940/https://pcmuseum.ca/images.asp?images=C64Mimi-1-750.jpg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://www.gb64.com/game.php?id=26228&amp;d=39" TargetMode="External" Id="rId21" /><Relationship Type="http://schemas.openxmlformats.org/officeDocument/2006/relationships/hyperlink" Target="https://www.raphnet.net/divers/game_memories/index.php" TargetMode="External" Id="rId7" /><Relationship Type="http://schemas.openxmlformats.org/officeDocument/2006/relationships/hyperlink" Target="https://archive.org/details/VotreOrdinateur09/page/n31/mode/2up" TargetMode="External" Id="rId12" /><Relationship Type="http://schemas.openxmlformats.org/officeDocument/2006/relationships/hyperlink" Target="https://www.raphnet.net/divers/game_memories/mimi_3.png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bandonware-magazines.org/affiche_mag.php?mag=28&amp;num=338&amp;album=oui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senscritique.com/jeuvideo/Mimi_la_Fourmi/21030185" TargetMode="External" Id="rId11" /><Relationship Type="http://schemas.openxmlformats.org/officeDocument/2006/relationships/theme" Target="theme/theme1.xml" Id="rId24" /><Relationship Type="http://schemas.openxmlformats.org/officeDocument/2006/relationships/settings" Target="settings.xml" Id="rId5" /><Relationship Type="http://schemas.openxmlformats.org/officeDocument/2006/relationships/hyperlink" Target="http://download.abandonware.org/magazines/Science%20et%20Vie%20Micro/svm_numero011/Science%26Vie%20Micro%20011%20-%20Page%20190%20%281984-11%29.jpg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www.reseau-canope.fr/musee/collections/fr/museum/mne/mimi-les-aventures-de-mimi-la-fourmi/f5886367-a4fb-4190-b81f-2753ca9c359e" TargetMode="External" Id="rId10" /><Relationship Type="http://schemas.openxmlformats.org/officeDocument/2006/relationships/hyperlink" Target="https://web.archive.org/web/20191004173941/https://pcmuseum.ca/images.asp?images=C64Mimi-2-750.jpg" TargetMode="External" Id="rId19" /><Relationship Type="http://schemas.openxmlformats.org/officeDocument/2006/relationships/styles" Target="styles.xml" Id="rId4" /><Relationship Type="http://schemas.openxmlformats.org/officeDocument/2006/relationships/hyperlink" Target="http://www.gb64.com/game.php?id=4832&amp;d=39" TargetMode="External" Id="rId9" /><Relationship Type="http://schemas.openxmlformats.org/officeDocument/2006/relationships/hyperlink" Target="http://download.abandonware.org/magazines/Hebdogiciel/hebdogiciel_numero061/09.jpg" TargetMode="External" Id="rId14" /><Relationship Type="http://schemas.openxmlformats.org/officeDocument/2006/relationships/hyperlink" Target="https://www.worldcat.org/title/mimi-goes-to-town/oclc/20747375&amp;referer=brief_results" TargetMode="External" Id="rId22" /><Relationship Type="http://schemas.openxmlformats.org/officeDocument/2006/relationships/hyperlink" Target="https://www.youtube.com/watch?v=4F-iKIO_m3g" TargetMode="External" Id="R36a09148e8c647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1242EEDAD0D4E947CF93809DD23BE" ma:contentTypeVersion="24" ma:contentTypeDescription="Crée un document." ma:contentTypeScope="" ma:versionID="0d4f85cc2cc94c12a35ed1e09a358c43">
  <xsd:schema xmlns:xsd="http://www.w3.org/2001/XMLSchema" xmlns:xs="http://www.w3.org/2001/XMLSchema" xmlns:p="http://schemas.microsoft.com/office/2006/metadata/properties" xmlns:ns2="46a9f4a9-7cbb-4e5e-a016-dee85e6d2f46" xmlns:ns3="69adb448-a3bc-4a26-8507-d8f389d85419" targetNamespace="http://schemas.microsoft.com/office/2006/metadata/properties" ma:root="true" ma:fieldsID="051994665ca01bb2d523c6a5e9df3155" ns2:_="" ns3:_="">
    <xsd:import namespace="46a9f4a9-7cbb-4e5e-a016-dee85e6d2f46"/>
    <xsd:import namespace="69adb448-a3bc-4a26-8507-d8f389d85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_x00e9_edepubli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f4a9-7cbb-4e5e-a016-dee85e6d2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_x00e9_edepublication" ma:index="25" nillable="true" ma:displayName="Année de publication" ma:format="DateOnly" ma:internalName="Ann_x00e9_edepublication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db448-a3bc-4a26-8507-d8f389d85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29057-5457-4f6e-b862-9309450f0762}" ma:internalName="TaxCatchAll" ma:showField="CatchAllData" ma:web="69adb448-a3bc-4a26-8507-d8f389d85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9f4a9-7cbb-4e5e-a016-dee85e6d2f46">
      <Terms xmlns="http://schemas.microsoft.com/office/infopath/2007/PartnerControls"/>
    </lcf76f155ced4ddcb4097134ff3c332f>
    <TaxCatchAll xmlns="69adb448-a3bc-4a26-8507-d8f389d85419" xsi:nil="true"/>
    <Ann_x00e9_edepublication xmlns="46a9f4a9-7cbb-4e5e-a016-dee85e6d2f46" xsi:nil="true"/>
  </documentManagement>
</p:properties>
</file>

<file path=customXml/itemProps1.xml><?xml version="1.0" encoding="utf-8"?>
<ds:datastoreItem xmlns:ds="http://schemas.openxmlformats.org/officeDocument/2006/customXml" ds:itemID="{C1347902-BB09-4CD4-B12F-0724C9BDDACC}"/>
</file>

<file path=customXml/itemProps2.xml><?xml version="1.0" encoding="utf-8"?>
<ds:datastoreItem xmlns:ds="http://schemas.openxmlformats.org/officeDocument/2006/customXml" ds:itemID="{740C578A-D61E-403C-8BBB-EABF7EE3E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58CC8-8219-4CCB-8E7D-E04D8C834897}">
  <ds:schemaRefs>
    <ds:schemaRef ds:uri="http://schemas.microsoft.com/office/2006/metadata/properties"/>
    <ds:schemaRef ds:uri="http://schemas.microsoft.com/office/infopath/2007/PartnerControls"/>
    <ds:schemaRef ds:uri="15037c0f-02b6-47bd-925c-c230825d6b6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Lavigne</dc:creator>
  <cp:keywords/>
  <dc:description/>
  <cp:lastModifiedBy>Francis Lavigne</cp:lastModifiedBy>
  <cp:revision>14</cp:revision>
  <dcterms:created xsi:type="dcterms:W3CDTF">2021-05-21T04:46:00Z</dcterms:created>
  <dcterms:modified xsi:type="dcterms:W3CDTF">2022-12-15T23:08:02Z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0x0101005321242EEDAD0D4E947CF93809DD23BE</vt:lpwstr>
  </property>
  <property fmtid="{D5CDD505-2E9C-101B-9397-08002B2CF9AE}" pid="3" name="Order">
    <vt:r8>9440500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ui/Non">
    <vt:bool>true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